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84" w:rsidRPr="004500C7" w:rsidRDefault="007F12C1" w:rsidP="00ED6B2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4500C7">
        <w:rPr>
          <w:b/>
          <w:sz w:val="28"/>
          <w:szCs w:val="28"/>
        </w:rPr>
        <w:t xml:space="preserve">                                                                                         Протокол</w:t>
      </w:r>
    </w:p>
    <w:p w:rsidR="00ED6B29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4500C7">
        <w:rPr>
          <w:b/>
          <w:sz w:val="28"/>
          <w:szCs w:val="28"/>
        </w:rPr>
        <w:t xml:space="preserve">Формирование навыков самоконтроля и взаимоконтроля </w:t>
      </w:r>
      <w:r w:rsidR="00ED6B29">
        <w:rPr>
          <w:b/>
          <w:sz w:val="28"/>
          <w:szCs w:val="28"/>
        </w:rPr>
        <w:br/>
      </w:r>
      <w:r w:rsidRPr="004500C7">
        <w:rPr>
          <w:b/>
          <w:sz w:val="28"/>
          <w:szCs w:val="28"/>
        </w:rPr>
        <w:t>на уроках химии</w:t>
      </w:r>
    </w:p>
    <w:p w:rsidR="00C40284" w:rsidRPr="004500C7" w:rsidRDefault="00ED6B29" w:rsidP="00ED6B2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8"/>
          <w:szCs w:val="28"/>
        </w:rPr>
      </w:pPr>
      <w:r w:rsidRPr="004500C7">
        <w:rPr>
          <w:b/>
          <w:sz w:val="28"/>
          <w:szCs w:val="28"/>
        </w:rPr>
        <w:t>Учитель химии Тимохина Л.Н.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Контроль знаний и умений учащихся является составной частью процесса обучения. По определению контроль- это соотношение достигнутых результатов с запланированными целями обучения. Проверка знаний учащихся должна давать сведения не только о правильности или неправильности конечного результата выполненной деятельности, но и о ней самой: соответствует ли форма действий данному этапу усвоения.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Правильно поставленный контроль учебной деятельности учащихся позволяет учителю оценивать получаемые ими знания, умения, навыки, вовремя оказать необходимую помощь и добиваться поставленных целей обучения. Все это в совокупности создает благоприятные условия для развития познавательных способностей учащихся и активизации их самостоятельной работы на уроках математики. Хорошо поставленный контроль позволяет учителю не только правильно оценить уровень усвоения учащимися изучаемого материала, но и увидеть свои собственные удачи и промахи. Без хорошо налаженной проверки и своевременной оценки результатов нельзя говорить об эффективности обучения химии.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Проблема контроля и самоконтроля является центром внимания у многих психологов и педагогов – практиков.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Психолог П.Я. Гальперин доказал, что “не всякий контроль есть внимание, но всякое внимание означает контроль”, а поэтому “чтобы сформировать внимание, мы должны наряду с основной деятельностью, дать задание проверить её, указать для этого критерий и приёмы, общий путь и последовательность.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Несмотря на большой педагогический опыт исследования, проблема организации контроля и самоконтроля остаётся весьма актуальной.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Актуальность проблемы обучения самоконтролю заключается в практическом не использовании формирования у школьников навыка самоконтроля. В связи с этим учащиеся не всегда умеют предупреждать и находить уже допущенные ошибки в своей работе.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Актуальность проблемы обучения самоконтролю состоит и в слабой материальной базе, так как задания полностью направленные на усвоение сущности приёмов самоконтроля, учителю большей частью приходится составлять самому.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Большинство школьников считают проверку знаний исключительно обязанностью учителя (дома – родителей) и не привыкают проверять себя, не умеют или не хотят этого делать. Необходимо учить детей осуществлять контроль, добиваться понимания необходимости проверки своей работы.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Если перечисленные цели контроля знаний и умений реализовать, то можно говорить о том, что контроль выполняет следующие функции:</w:t>
      </w:r>
    </w:p>
    <w:p w:rsidR="00C40284" w:rsidRPr="004500C7" w:rsidRDefault="00C40284" w:rsidP="007F12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контролирующую;</w:t>
      </w:r>
    </w:p>
    <w:p w:rsidR="00C40284" w:rsidRPr="004500C7" w:rsidRDefault="00C40284" w:rsidP="007F12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обучающую;</w:t>
      </w:r>
    </w:p>
    <w:p w:rsidR="00C40284" w:rsidRPr="004500C7" w:rsidRDefault="00C40284" w:rsidP="007F12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lastRenderedPageBreak/>
        <w:t>диагностическую;</w:t>
      </w:r>
    </w:p>
    <w:p w:rsidR="00C40284" w:rsidRPr="004500C7" w:rsidRDefault="00C40284" w:rsidP="007F12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прогностическую;</w:t>
      </w:r>
    </w:p>
    <w:p w:rsidR="00C40284" w:rsidRPr="004500C7" w:rsidRDefault="00C40284" w:rsidP="007F12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развивающую;</w:t>
      </w:r>
    </w:p>
    <w:p w:rsidR="00C40284" w:rsidRPr="004500C7" w:rsidRDefault="00C40284" w:rsidP="007F12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ориентирующую;</w:t>
      </w:r>
    </w:p>
    <w:p w:rsidR="00C40284" w:rsidRPr="004500C7" w:rsidRDefault="00C40284" w:rsidP="007F12C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воспитывающую.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t>Контролирующая функция</w:t>
      </w:r>
      <w:r w:rsidRPr="004500C7">
        <w:rPr>
          <w:sz w:val="28"/>
          <w:szCs w:val="28"/>
        </w:rPr>
        <w:t> состоит в выявлении состояния знаний и умений учащихся, уровня их умственного развития, в изучении степени усвоения приемов познавательной деятельности, навыков рационального учебного труда.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t>Обучающая функция</w:t>
      </w:r>
      <w:r w:rsidRPr="004500C7">
        <w:rPr>
          <w:sz w:val="28"/>
          <w:szCs w:val="28"/>
        </w:rPr>
        <w:t> контроля заключается в совершенствовании знаний и умений, их систематизации. В процессе проверки учащиеся проверяют и закрепляют изученный материал. Они не только воспроизводят ранее изученные темы, но и применяют знания и умения в новой ситуации.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t>Прогностическая функция </w:t>
      </w:r>
      <w:r w:rsidRPr="004500C7">
        <w:rPr>
          <w:sz w:val="28"/>
          <w:szCs w:val="28"/>
        </w:rPr>
        <w:t xml:space="preserve">контроля служит получению опережающей информации в учебно-воспитательном процессе. В результате проверки получают основания для прогноза о ходе определенного отрезка учебного процесса: достаточно ли сформированы конкретные знания, умения и навыки для усвоения последующей порции учебного 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t>Развивающая функция</w:t>
      </w:r>
      <w:r w:rsidRPr="004500C7">
        <w:rPr>
          <w:sz w:val="28"/>
          <w:szCs w:val="28"/>
        </w:rPr>
        <w:t> контроля состоит в стимулировании познавательной активности учащихся, в развитии их творческих способностей. Контроль обладает исключительными возможностями в развитии учащихся. В процессе контроля развиваются речь, память, внимание, воображение, воля и мышление студентов.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sz w:val="28"/>
          <w:szCs w:val="28"/>
        </w:rPr>
      </w:pPr>
      <w:r w:rsidRPr="004500C7">
        <w:rPr>
          <w:sz w:val="28"/>
          <w:szCs w:val="28"/>
        </w:rPr>
        <w:t>Сущность </w:t>
      </w:r>
      <w:r w:rsidRPr="004500C7">
        <w:rPr>
          <w:sz w:val="28"/>
          <w:szCs w:val="28"/>
          <w:u w:val="single"/>
        </w:rPr>
        <w:t>ориентирующей функции</w:t>
      </w:r>
      <w:r w:rsidRPr="004500C7">
        <w:rPr>
          <w:sz w:val="28"/>
          <w:szCs w:val="28"/>
        </w:rPr>
        <w:t> контроля – в получении информации о степени достижения цели обучения отдельным учащимся и группой в целом насколько усвоен и как глубоко изучен учебный материал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  <w:lang w:val="en-US"/>
        </w:rPr>
      </w:pPr>
      <w:r w:rsidRPr="004500C7">
        <w:rPr>
          <w:sz w:val="28"/>
          <w:szCs w:val="28"/>
          <w:u w:val="single"/>
        </w:rPr>
        <w:t>Воспитывающая функция </w:t>
      </w:r>
      <w:r w:rsidRPr="004500C7">
        <w:rPr>
          <w:sz w:val="28"/>
          <w:szCs w:val="28"/>
        </w:rPr>
        <w:t>контроля состоит в воспитан</w:t>
      </w:r>
      <w:proofErr w:type="gramStart"/>
      <w:r w:rsidRPr="004500C7">
        <w:rPr>
          <w:sz w:val="28"/>
          <w:szCs w:val="28"/>
        </w:rPr>
        <w:t>ии  у у</w:t>
      </w:r>
      <w:proofErr w:type="gramEnd"/>
      <w:r w:rsidRPr="004500C7">
        <w:rPr>
          <w:sz w:val="28"/>
          <w:szCs w:val="28"/>
        </w:rPr>
        <w:t>чащихся ответственного отношения к учению, дисциплины, аккуратности, честности. Проверка побуждает учащихся более серьезно и регулярно контролировать себя при выполнении заданий. Она является условием воспитания твердой воли, настойчивости, привычки к регулярному труду.</w:t>
      </w:r>
    </w:p>
    <w:p w:rsidR="00ED6B29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4500C7">
        <w:rPr>
          <w:sz w:val="28"/>
          <w:szCs w:val="28"/>
        </w:rPr>
        <w:t> </w:t>
      </w:r>
      <w:r w:rsidR="00ED6B29">
        <w:rPr>
          <w:sz w:val="28"/>
          <w:szCs w:val="28"/>
        </w:rPr>
        <w:tab/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center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Методика организации самоконтроля и взаимоконтроля на уроках химии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Методика организации самоконтроля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В педагогике и методике термин "самоконтроль" определяется по-разному. Но суть всех определений сводится к одному — это умение сопоставлять результат своего труда с эталоном.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Самоконтроль ученика предполагает:</w:t>
      </w:r>
    </w:p>
    <w:p w:rsidR="00C40284" w:rsidRPr="004500C7" w:rsidRDefault="00C40284" w:rsidP="00C402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умение оценивать свою работу адекватно;</w:t>
      </w:r>
    </w:p>
    <w:p w:rsidR="00C40284" w:rsidRPr="004500C7" w:rsidRDefault="00C40284" w:rsidP="00C402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умение видеть свои ошибки и находить рациональные способы решения проблемы;</w:t>
      </w:r>
    </w:p>
    <w:p w:rsidR="00C40284" w:rsidRPr="004500C7" w:rsidRDefault="00C40284" w:rsidP="00C402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умение изменять алгоритм своих действий, согласно изменившимся условиям;</w:t>
      </w:r>
    </w:p>
    <w:p w:rsidR="00C40284" w:rsidRPr="004500C7" w:rsidRDefault="00C40284" w:rsidP="00C402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lastRenderedPageBreak/>
        <w:t>умение самостоятельно составлять проверочные задания, разрабатывать алгоритм проверочного действия.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С точки зрения психологов, самоконтроль опирается на память и внимание, а важнейшую роль играет мышление. То есть, ученику нужно не просто запомнить, например, шаблон правильного решения, но и суметь объяснить порядок действий, доказать правильность выводов.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t>Психологи и методисты выделяют три вида самоконтроля: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t>Предварительный </w:t>
      </w:r>
      <w:r w:rsidRPr="004500C7">
        <w:rPr>
          <w:sz w:val="28"/>
          <w:szCs w:val="28"/>
        </w:rPr>
        <w:t>— это умение составить план действий, необходимый для решения задачи и заранее предвидеть трудные места. В этой связи планируется и подготовительная работа.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t>Предварительный самоконтроль</w:t>
      </w:r>
      <w:r w:rsidRPr="004500C7">
        <w:rPr>
          <w:sz w:val="28"/>
          <w:szCs w:val="28"/>
        </w:rPr>
        <w:t xml:space="preserve"> — самый сложный. Его осуществление возможно </w:t>
      </w:r>
      <w:proofErr w:type="gramStart"/>
      <w:r w:rsidRPr="004500C7">
        <w:rPr>
          <w:sz w:val="28"/>
          <w:szCs w:val="28"/>
        </w:rPr>
        <w:t>лишь</w:t>
      </w:r>
      <w:proofErr w:type="gramEnd"/>
      <w:r w:rsidRPr="004500C7">
        <w:rPr>
          <w:sz w:val="28"/>
          <w:szCs w:val="28"/>
        </w:rPr>
        <w:t xml:space="preserve"> когда ученика есть достаточный "багаж знаний", позволяющий ему оценить сложность поставленной задачи и дать оценку будущей деятельности, исходя из ее важности и сложности.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t>Самоконтроль по ходу действия, или пооперационный</w:t>
      </w:r>
      <w:r w:rsidRPr="004500C7">
        <w:rPr>
          <w:sz w:val="28"/>
          <w:szCs w:val="28"/>
        </w:rPr>
        <w:t> — этот вид проще, так как предполагает лишь постоянную сверку выполняемых действий с уже готовым планом.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 xml:space="preserve">Для выполнения каждого задания можно предложить уже готовый алгоритм. Например, при решении цепочек </w:t>
      </w:r>
      <w:proofErr w:type="spellStart"/>
      <w:r w:rsidRPr="004500C7">
        <w:rPr>
          <w:sz w:val="28"/>
          <w:szCs w:val="28"/>
        </w:rPr>
        <w:t>окислительно</w:t>
      </w:r>
      <w:proofErr w:type="spellEnd"/>
      <w:r w:rsidRPr="004500C7">
        <w:rPr>
          <w:sz w:val="28"/>
          <w:szCs w:val="28"/>
        </w:rPr>
        <w:t>- восстановительных реакций: проверь, правильно ли ты выписал все формулы . Правильно ли наметил алгоритм получения из вещества</w:t>
      </w:r>
      <w:proofErr w:type="gramStart"/>
      <w:r w:rsidRPr="004500C7">
        <w:rPr>
          <w:sz w:val="28"/>
          <w:szCs w:val="28"/>
        </w:rPr>
        <w:t xml:space="preserve"> А</w:t>
      </w:r>
      <w:proofErr w:type="gramEnd"/>
      <w:r w:rsidR="007F12C1" w:rsidRPr="004500C7">
        <w:rPr>
          <w:sz w:val="28"/>
          <w:szCs w:val="28"/>
        </w:rPr>
        <w:t>,</w:t>
      </w:r>
      <w:r w:rsidRPr="004500C7">
        <w:rPr>
          <w:sz w:val="28"/>
          <w:szCs w:val="28"/>
        </w:rPr>
        <w:t> В. Какая реакция будет первой? Что в результате получится. Проверь итоговый результат. Получилось нужное вещество. Сравни с готовым ответом.</w:t>
      </w:r>
    </w:p>
    <w:p w:rsidR="00ED6B29" w:rsidRDefault="00ED6B29" w:rsidP="00C402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  <w:u w:val="single"/>
        </w:rPr>
      </w:pP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t xml:space="preserve">Приемы самоконтроля </w:t>
      </w:r>
      <w:r w:rsidR="007F12C1" w:rsidRPr="004500C7">
        <w:rPr>
          <w:sz w:val="28"/>
          <w:szCs w:val="28"/>
          <w:u w:val="single"/>
        </w:rPr>
        <w:t>на уроках химии</w:t>
      </w:r>
      <w:r w:rsidRPr="004500C7">
        <w:rPr>
          <w:sz w:val="28"/>
          <w:szCs w:val="28"/>
          <w:u w:val="single"/>
        </w:rPr>
        <w:t>:</w:t>
      </w:r>
    </w:p>
    <w:p w:rsidR="00C40284" w:rsidRPr="004500C7" w:rsidRDefault="007F12C1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Н</w:t>
      </w:r>
      <w:r w:rsidR="00C40284" w:rsidRPr="004500C7">
        <w:rPr>
          <w:sz w:val="28"/>
          <w:szCs w:val="28"/>
        </w:rPr>
        <w:t>айди ошибку. Предлагается задача с решением, но ответ неверен. Ученикам нужно найти ошибку самостоятельно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Варианты:</w:t>
      </w:r>
    </w:p>
    <w:p w:rsidR="00C40284" w:rsidRPr="004500C7" w:rsidRDefault="00C40284" w:rsidP="00C4028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 xml:space="preserve">предложить задачу с неполным решением — ученики должны </w:t>
      </w:r>
      <w:proofErr w:type="spellStart"/>
      <w:r w:rsidRPr="004500C7">
        <w:rPr>
          <w:sz w:val="28"/>
          <w:szCs w:val="28"/>
        </w:rPr>
        <w:t>дорешать</w:t>
      </w:r>
      <w:proofErr w:type="spellEnd"/>
      <w:r w:rsidRPr="004500C7">
        <w:rPr>
          <w:sz w:val="28"/>
          <w:szCs w:val="28"/>
        </w:rPr>
        <w:t>;</w:t>
      </w:r>
    </w:p>
    <w:p w:rsidR="00C40284" w:rsidRPr="004500C7" w:rsidRDefault="00C40284" w:rsidP="00C4028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предложить задачу с неполными данными или лишними сведениями. Ученики должны найти эти данные и объяснить свой выбор.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t>От внешнего — к внутреннему.</w:t>
      </w:r>
      <w:r w:rsidRPr="004500C7">
        <w:rPr>
          <w:sz w:val="28"/>
          <w:szCs w:val="28"/>
        </w:rPr>
        <w:t xml:space="preserve"> Проговаривание вывода, умозаключения и оценка своего </w:t>
      </w:r>
      <w:proofErr w:type="spellStart"/>
      <w:r w:rsidRPr="004500C7">
        <w:rPr>
          <w:sz w:val="28"/>
          <w:szCs w:val="28"/>
        </w:rPr>
        <w:t>труда</w:t>
      </w:r>
      <w:proofErr w:type="gramStart"/>
      <w:r w:rsidRPr="004500C7">
        <w:rPr>
          <w:sz w:val="28"/>
          <w:szCs w:val="28"/>
        </w:rPr>
        <w:t>.Э</w:t>
      </w:r>
      <w:proofErr w:type="gramEnd"/>
      <w:r w:rsidRPr="004500C7">
        <w:rPr>
          <w:sz w:val="28"/>
          <w:szCs w:val="28"/>
        </w:rPr>
        <w:t>то</w:t>
      </w:r>
      <w:proofErr w:type="spellEnd"/>
      <w:r w:rsidRPr="004500C7">
        <w:rPr>
          <w:sz w:val="28"/>
          <w:szCs w:val="28"/>
        </w:rPr>
        <w:t xml:space="preserve"> самый сложный этап, который подготавливает учеников к предварительному самоконтролю.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 xml:space="preserve">Один из приемов, которые возможны: </w:t>
      </w:r>
      <w:proofErr w:type="gramStart"/>
      <w:r w:rsidRPr="004500C7">
        <w:rPr>
          <w:sz w:val="28"/>
          <w:szCs w:val="28"/>
        </w:rPr>
        <w:t>контрольная</w:t>
      </w:r>
      <w:proofErr w:type="gramEnd"/>
      <w:r w:rsidRPr="004500C7">
        <w:rPr>
          <w:sz w:val="28"/>
          <w:szCs w:val="28"/>
        </w:rPr>
        <w:t xml:space="preserve">. То есть ученикам заранее, недели за две, сообщается о проведении контрольной и дается перечень тем, которые будут затронуты в работе. Ученикам предстоит разработать план подготовки, вычленить из плана те пункты, которые представляют трудности для данного ученика (возможно, эту тему он пропустил) и далее — планомерна подготовка с решением подобных заданий. Главное, чтобы учитель постоянно контролировал эту подготовительную работу, а не пускал все на самотек, иначе смысл анонса теряется, а ученики, как всегда, кинутся готовиться в последний вечер перед </w:t>
      </w:r>
      <w:proofErr w:type="gramStart"/>
      <w:r w:rsidRPr="004500C7">
        <w:rPr>
          <w:sz w:val="28"/>
          <w:szCs w:val="28"/>
        </w:rPr>
        <w:t>контрольной</w:t>
      </w:r>
      <w:proofErr w:type="gramEnd"/>
      <w:r w:rsidRPr="004500C7">
        <w:rPr>
          <w:sz w:val="28"/>
          <w:szCs w:val="28"/>
        </w:rPr>
        <w:t>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lastRenderedPageBreak/>
        <w:t>Обучение самоконтролю</w:t>
      </w:r>
      <w:r w:rsidRPr="004500C7">
        <w:rPr>
          <w:sz w:val="28"/>
          <w:szCs w:val="28"/>
        </w:rPr>
        <w:t> — это объемная, многоплановая и многоэтапная работа, стоящая перед современным учителем. И результат будет, если приемы самоконтроля будут использоваться регулярно, на каждом уроке, а не от случая к случаю.</w:t>
      </w:r>
    </w:p>
    <w:p w:rsidR="00ED6B29" w:rsidRDefault="00ED6B29" w:rsidP="00C402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Методика организации взаимоконтроля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Одним из методов, помогающих научить объективности при оценивании, развивать критическое мышление и осваивать приемы самоанализа является применение техник взаимоконтроля и взаимопроверки на уроках.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Взаимоконтроль и взаимопроверка — это особая форма контроля. Когда ученик объективно оценивает работу одноклассника, целой группы учеников. Здесь важно, чтобы учащиеся научились оценивать работу не механически, а смогли обосновать свою оценку.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t>Как организовать взаимоконтроль и взаимопроверку на уроках?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Прежде, чем вводить взаимопроверку в план урока, учителю необходимо донести до детей алгоритмы проверки. Например, вы просите детей обменятся тетрадями и проверить выполненное упражнение друг у друга. Ученики должны не просто исправить ошибки, но и обосновать исправление — объяснить правило и условия его применения.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Поэтому сначала рекомендуется проводить коллективную проверку вместе с учителем. То есть весь класс слушает ответ ученика, затем проводится коллективное исправление ошибок, проговариваются обоснования исправлений. Таким образом, дети запоминают алгоритм действий и учатся объективности оценивания.</w:t>
      </w:r>
    </w:p>
    <w:p w:rsidR="00ED6B29" w:rsidRDefault="00ED6B29" w:rsidP="00C402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  <w:u w:val="single"/>
        </w:rPr>
      </w:pP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t>Приемы взаимоконтроля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t>Работа в парах.</w:t>
      </w:r>
      <w:r w:rsidRPr="004500C7">
        <w:rPr>
          <w:sz w:val="28"/>
          <w:szCs w:val="28"/>
        </w:rPr>
        <w:t> Это самый распространенный прием. Можно попросить ученика проверить у соседа по парте выполненное упражнение в тетради, проверить знание теоретического материала. Вариантов много. Такой прием позволяет контролировать усвоение материала, так как взаимопроверку в парах можно проводить на любом этапе урока: при проверке домашних заданий, на этапе закрепления новой темы, обобщения знаний по теме и т.д.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t>Работа в группах.</w:t>
      </w:r>
    </w:p>
    <w:p w:rsidR="00C40284" w:rsidRPr="004500C7" w:rsidRDefault="00C40284" w:rsidP="00C4028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выполнение письменной работы. На группу дается одно общее задание. Ребята решают задание совместно, попутно контролируя своих "коллег".</w:t>
      </w:r>
    </w:p>
    <w:p w:rsidR="00C40284" w:rsidRPr="004500C7" w:rsidRDefault="00C40284" w:rsidP="00C4028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proofErr w:type="gramStart"/>
      <w:r w:rsidRPr="004500C7">
        <w:rPr>
          <w:sz w:val="28"/>
          <w:szCs w:val="28"/>
        </w:rPr>
        <w:t>в</w:t>
      </w:r>
      <w:proofErr w:type="gramEnd"/>
      <w:r w:rsidRPr="004500C7">
        <w:rPr>
          <w:sz w:val="28"/>
          <w:szCs w:val="28"/>
        </w:rPr>
        <w:t>ыполнение устной работы. Также дается одно задание и назначается главный консультант в группе. Консультант опрашивает 2-3 человек, остальные следят за объективностью оценивания. Затем роль консультанта переходит к другому ученику.</w:t>
      </w:r>
    </w:p>
    <w:p w:rsidR="00C40284" w:rsidRPr="004500C7" w:rsidRDefault="00C40284" w:rsidP="00C4028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proofErr w:type="gramStart"/>
      <w:r w:rsidRPr="004500C7">
        <w:rPr>
          <w:sz w:val="28"/>
          <w:szCs w:val="28"/>
        </w:rPr>
        <w:t>в</w:t>
      </w:r>
      <w:proofErr w:type="gramEnd"/>
      <w:r w:rsidRPr="004500C7">
        <w:rPr>
          <w:sz w:val="28"/>
          <w:szCs w:val="28"/>
        </w:rPr>
        <w:t>ыполнение проекта. Группе учащихся дается задание, на выполнение которого предусмотрено несколько дней. Это может быть реферат, доклад, презентация по теме, проект. Выполненную работу презентует выбранный из группы ученик.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lastRenderedPageBreak/>
        <w:t>Работа по карточкам</w:t>
      </w:r>
      <w:r w:rsidRPr="004500C7">
        <w:rPr>
          <w:sz w:val="28"/>
          <w:szCs w:val="28"/>
        </w:rPr>
        <w:t>. Каждый ученик получает карточку с вопросом по теме. Ответ на этот вопрос он должен знать хорошо. На обратной стороне карточки пишутся фамилии одноклассников, которых он должен опросить и сроки проверки. Такую взаимопроверку лучше проводить в конце каждого урока. Времени она много не занимает (минуты 3-4).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Чем старше ученики, тем более сложные задания можно предлагать для взаимоконтроля.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sz w:val="28"/>
          <w:szCs w:val="28"/>
        </w:rPr>
      </w:pPr>
      <w:r w:rsidRPr="004500C7">
        <w:rPr>
          <w:sz w:val="28"/>
          <w:szCs w:val="28"/>
          <w:u w:val="single"/>
        </w:rPr>
        <w:t>Тестирование.</w:t>
      </w:r>
      <w:r w:rsidRPr="004500C7">
        <w:rPr>
          <w:sz w:val="28"/>
          <w:szCs w:val="28"/>
        </w:rPr>
        <w:t> Самый легкий прием и не занимающий много времени. Результаты тестов записываются в таблицу. Затем учитель дает ключ — учащиеся проверяют работу друг у друга. Во-первых, учитель экономит массу времени на проверку. Во-вторых, прием можно дополнить все тем же "обоснованием исправления". То есть проверяющий</w:t>
      </w:r>
      <w:r w:rsidR="007F12C1" w:rsidRPr="004500C7">
        <w:rPr>
          <w:sz w:val="28"/>
          <w:szCs w:val="28"/>
        </w:rPr>
        <w:t xml:space="preserve"> </w:t>
      </w:r>
      <w:r w:rsidRPr="004500C7">
        <w:rPr>
          <w:sz w:val="28"/>
          <w:szCs w:val="28"/>
        </w:rPr>
        <w:t xml:space="preserve"> </w:t>
      </w:r>
      <w:proofErr w:type="gramStart"/>
      <w:r w:rsidRPr="004500C7">
        <w:rPr>
          <w:sz w:val="28"/>
          <w:szCs w:val="28"/>
        </w:rPr>
        <w:t>ученик</w:t>
      </w:r>
      <w:proofErr w:type="gramEnd"/>
      <w:r w:rsidRPr="004500C7">
        <w:rPr>
          <w:sz w:val="28"/>
          <w:szCs w:val="28"/>
        </w:rPr>
        <w:t xml:space="preserve"> не просто отмечает неправильные ответы, но и объясняет, почему допущена ошибка.</w:t>
      </w:r>
    </w:p>
    <w:p w:rsidR="007F12C1" w:rsidRPr="004500C7" w:rsidRDefault="007F12C1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t>Проблемы, возникающие при организации взаимопроверки и как этого избежать?</w:t>
      </w:r>
    </w:p>
    <w:p w:rsidR="00C40284" w:rsidRPr="004500C7" w:rsidRDefault="00C40284" w:rsidP="00ED6B29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Необъективность. Оценка вообще вещь субъективная. А если еще оценку ставит твой одноклассник, который числится в списке твоих "закадычных" друзей, то об объективности судить еще труднее.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  <w:u w:val="single"/>
        </w:rPr>
        <w:t>Как этого избежать?</w:t>
      </w:r>
    </w:p>
    <w:p w:rsidR="00C40284" w:rsidRPr="004500C7" w:rsidRDefault="00C40284" w:rsidP="00C4028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Чаще меняйте состав пар.</w:t>
      </w:r>
    </w:p>
    <w:p w:rsidR="007F12C1" w:rsidRPr="004500C7" w:rsidRDefault="00C40284" w:rsidP="00C4028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 xml:space="preserve">Донесите до учащихся, что каждую оценку они должны быть готовы отстаивать. </w:t>
      </w:r>
    </w:p>
    <w:p w:rsidR="00C40284" w:rsidRPr="004500C7" w:rsidRDefault="00C40284" w:rsidP="00C4028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Занимает много времени. Не стоит увлекаться приемами взаимоконтроля. Все же взаимопроверка носит вспомогательный характер и является одним их этапов подготовки учеников к самостоятельной работе. Работая с товарищем, ученик просто еще раз запоминает алгоритм работы, который пригодится ему при самоанализе.</w:t>
      </w:r>
    </w:p>
    <w:p w:rsidR="00C40284" w:rsidRPr="004500C7" w:rsidRDefault="00C40284" w:rsidP="00C4028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Учащиеся не могут обосновать исправления.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Об этом уже упоминалось выше. Рекомендуется этап взаимоконтроля предварять коллективной работой всего класса под руководством учителя.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4500C7">
        <w:rPr>
          <w:sz w:val="28"/>
          <w:szCs w:val="28"/>
        </w:rPr>
        <w:t>Таким образом, внедряя в практику приемы</w:t>
      </w:r>
      <w:r w:rsidR="007F12C1" w:rsidRPr="004500C7">
        <w:rPr>
          <w:sz w:val="28"/>
          <w:szCs w:val="28"/>
        </w:rPr>
        <w:t xml:space="preserve"> самоконтроля,</w:t>
      </w:r>
      <w:r w:rsidRPr="004500C7">
        <w:rPr>
          <w:sz w:val="28"/>
          <w:szCs w:val="28"/>
        </w:rPr>
        <w:t xml:space="preserve"> взаимоконтроля и взаимопроверки, учитель готовит учащихся к следующей, более сложной ступени обучения в школе — развитию навыков самоконтроля и самоанализа.</w:t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sz w:val="28"/>
          <w:szCs w:val="28"/>
        </w:rPr>
      </w:pPr>
      <w:r w:rsidRPr="004500C7">
        <w:rPr>
          <w:rFonts w:ascii="Arial" w:hAnsi="Arial" w:cs="Arial"/>
          <w:sz w:val="28"/>
          <w:szCs w:val="28"/>
        </w:rPr>
        <w:br/>
      </w: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C40284" w:rsidRPr="004500C7" w:rsidRDefault="00C40284" w:rsidP="00C402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sectPr w:rsidR="00C40284" w:rsidRPr="004500C7" w:rsidSect="0020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17E4"/>
    <w:multiLevelType w:val="multilevel"/>
    <w:tmpl w:val="7FBE1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D722D"/>
    <w:multiLevelType w:val="multilevel"/>
    <w:tmpl w:val="DEDE9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52909BB"/>
    <w:multiLevelType w:val="multilevel"/>
    <w:tmpl w:val="F78EB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53B83"/>
    <w:multiLevelType w:val="multilevel"/>
    <w:tmpl w:val="8B1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7262B"/>
    <w:multiLevelType w:val="multilevel"/>
    <w:tmpl w:val="E2F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343C0"/>
    <w:multiLevelType w:val="multilevel"/>
    <w:tmpl w:val="BE6C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E624B"/>
    <w:multiLevelType w:val="multilevel"/>
    <w:tmpl w:val="35CE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958F2"/>
    <w:multiLevelType w:val="multilevel"/>
    <w:tmpl w:val="EA58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32572"/>
    <w:multiLevelType w:val="multilevel"/>
    <w:tmpl w:val="6142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54583A"/>
    <w:multiLevelType w:val="multilevel"/>
    <w:tmpl w:val="65B8B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284"/>
    <w:rsid w:val="00207583"/>
    <w:rsid w:val="004500C7"/>
    <w:rsid w:val="005928DE"/>
    <w:rsid w:val="007F12C1"/>
    <w:rsid w:val="00C40284"/>
    <w:rsid w:val="00ED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2020-03-31T15:41:00Z</cp:lastPrinted>
  <dcterms:created xsi:type="dcterms:W3CDTF">2020-03-31T14:43:00Z</dcterms:created>
  <dcterms:modified xsi:type="dcterms:W3CDTF">2020-03-31T15:45:00Z</dcterms:modified>
</cp:coreProperties>
</file>