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AA" w:rsidRDefault="00FE39E8" w:rsidP="00D40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7A5">
        <w:rPr>
          <w:rFonts w:ascii="Times New Roman" w:hAnsi="Times New Roman" w:cs="Times New Roman"/>
          <w:sz w:val="24"/>
          <w:szCs w:val="24"/>
        </w:rPr>
        <w:t>Урок литературы в 5 классе по произведению Л.Н. Толстого «Кавказский пленник»</w:t>
      </w:r>
    </w:p>
    <w:p w:rsidR="00AB359E" w:rsidRPr="004307A5" w:rsidRDefault="00AB359E" w:rsidP="00D40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9E8" w:rsidRPr="004307A5" w:rsidRDefault="009D735A" w:rsidP="00D40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A5">
        <w:rPr>
          <w:rFonts w:ascii="Times New Roman" w:hAnsi="Times New Roman" w:cs="Times New Roman"/>
          <w:b/>
          <w:sz w:val="24"/>
          <w:szCs w:val="24"/>
        </w:rPr>
        <w:t>Цели</w:t>
      </w:r>
      <w:r w:rsidR="00FE39E8" w:rsidRPr="004307A5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9D735A" w:rsidRPr="004307A5" w:rsidRDefault="009D735A" w:rsidP="009D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A5">
        <w:rPr>
          <w:rFonts w:ascii="Times New Roman" w:hAnsi="Times New Roman" w:cs="Times New Roman"/>
          <w:b/>
          <w:sz w:val="24"/>
          <w:szCs w:val="24"/>
        </w:rPr>
        <w:t>Обучающая:</w:t>
      </w:r>
      <w:r w:rsidRPr="004307A5">
        <w:rPr>
          <w:rFonts w:ascii="Times New Roman" w:hAnsi="Times New Roman" w:cs="Times New Roman"/>
          <w:sz w:val="24"/>
          <w:szCs w:val="24"/>
        </w:rPr>
        <w:t xml:space="preserve"> формировать умения и навыки составления сравнительной характеристики персонажей, познакомить учащихся с новым литературоведческим понятием – антитеза; подвести учащихся</w:t>
      </w:r>
      <w:r w:rsidR="00C42331">
        <w:rPr>
          <w:rFonts w:ascii="Times New Roman" w:hAnsi="Times New Roman" w:cs="Times New Roman"/>
          <w:sz w:val="24"/>
          <w:szCs w:val="24"/>
        </w:rPr>
        <w:t xml:space="preserve"> к решению проблемного вопроса:</w:t>
      </w:r>
      <w:r w:rsidRPr="004307A5">
        <w:rPr>
          <w:rFonts w:ascii="Times New Roman" w:hAnsi="Times New Roman" w:cs="Times New Roman"/>
          <w:sz w:val="24"/>
          <w:szCs w:val="24"/>
        </w:rPr>
        <w:t xml:space="preserve"> кто из героев может называться кавказским пленником. </w:t>
      </w:r>
    </w:p>
    <w:p w:rsidR="009D735A" w:rsidRPr="004307A5" w:rsidRDefault="009D735A" w:rsidP="009D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7A5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4307A5">
        <w:rPr>
          <w:rFonts w:ascii="Times New Roman" w:hAnsi="Times New Roman" w:cs="Times New Roman"/>
          <w:sz w:val="24"/>
          <w:szCs w:val="24"/>
        </w:rPr>
        <w:t xml:space="preserve">  развивать навыки анализа художественного произведения, логическое мышление, монологическую речь учащихся; умение рассуждать,</w:t>
      </w:r>
      <w:r w:rsidR="006C71AE">
        <w:rPr>
          <w:rFonts w:ascii="Times New Roman" w:hAnsi="Times New Roman" w:cs="Times New Roman"/>
          <w:sz w:val="24"/>
          <w:szCs w:val="24"/>
        </w:rPr>
        <w:t xml:space="preserve"> обобщать, делать выводы</w:t>
      </w:r>
      <w:r w:rsidRPr="004307A5">
        <w:rPr>
          <w:rFonts w:ascii="Times New Roman" w:hAnsi="Times New Roman" w:cs="Times New Roman"/>
          <w:sz w:val="24"/>
          <w:szCs w:val="24"/>
        </w:rPr>
        <w:t>, умение строить связный ответ, пересказывать, выразительно читать.</w:t>
      </w:r>
      <w:proofErr w:type="gramEnd"/>
      <w:r w:rsidRPr="004307A5">
        <w:rPr>
          <w:rFonts w:ascii="Times New Roman" w:hAnsi="Times New Roman" w:cs="Times New Roman"/>
          <w:sz w:val="24"/>
          <w:szCs w:val="24"/>
        </w:rPr>
        <w:t xml:space="preserve"> Развивать способность эмоционально откликаться на события, описанные автором. </w:t>
      </w:r>
    </w:p>
    <w:p w:rsidR="009D735A" w:rsidRPr="004307A5" w:rsidRDefault="009D735A" w:rsidP="009D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7A5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4307A5">
        <w:rPr>
          <w:rFonts w:ascii="Times New Roman" w:hAnsi="Times New Roman" w:cs="Times New Roman"/>
          <w:sz w:val="24"/>
          <w:szCs w:val="24"/>
        </w:rPr>
        <w:t xml:space="preserve"> обогащать духовно - нравственный опыт учащихся, воспитывать  патриотизм, формировать нравственные понятия: отвага, благородство, честь.</w:t>
      </w:r>
      <w:proofErr w:type="gramEnd"/>
    </w:p>
    <w:p w:rsidR="009D735A" w:rsidRPr="004307A5" w:rsidRDefault="009D735A" w:rsidP="009D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A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307A5">
        <w:rPr>
          <w:rFonts w:ascii="Times New Roman" w:hAnsi="Times New Roman" w:cs="Times New Roman"/>
          <w:sz w:val="24"/>
          <w:szCs w:val="24"/>
        </w:rPr>
        <w:t>мультимедийное оборудование, презентация, сопровождающая ход урока, художественный текст Л. Н. Толстого «Кавказский пленник»</w:t>
      </w:r>
      <w:r w:rsidR="00635007">
        <w:rPr>
          <w:rFonts w:ascii="Times New Roman" w:hAnsi="Times New Roman" w:cs="Times New Roman"/>
          <w:sz w:val="24"/>
          <w:szCs w:val="24"/>
        </w:rPr>
        <w:t>, фрагмент из кинофильма «Кавказский пленник»</w:t>
      </w:r>
      <w:r w:rsidRPr="004307A5">
        <w:rPr>
          <w:rFonts w:ascii="Times New Roman" w:hAnsi="Times New Roman" w:cs="Times New Roman"/>
          <w:sz w:val="24"/>
          <w:szCs w:val="24"/>
        </w:rPr>
        <w:t>.</w:t>
      </w:r>
    </w:p>
    <w:p w:rsidR="009E58AD" w:rsidRPr="004307A5" w:rsidRDefault="004307A5" w:rsidP="00430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7A5">
        <w:rPr>
          <w:rFonts w:ascii="Times New Roman" w:hAnsi="Times New Roman" w:cs="Times New Roman"/>
          <w:sz w:val="24"/>
          <w:szCs w:val="24"/>
        </w:rPr>
        <w:t>Ход урока:</w:t>
      </w:r>
    </w:p>
    <w:p w:rsidR="007D62DD" w:rsidRDefault="00537931" w:rsidP="0049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</w:t>
      </w:r>
      <w:r w:rsidR="00AB359E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7D62DD" w:rsidRPr="007D62DD">
        <w:rPr>
          <w:rFonts w:ascii="Times New Roman" w:hAnsi="Times New Roman" w:cs="Times New Roman"/>
          <w:sz w:val="24"/>
          <w:szCs w:val="24"/>
        </w:rPr>
        <w:t>Наш</w:t>
      </w:r>
      <w:r w:rsidR="00331C6F">
        <w:rPr>
          <w:rFonts w:ascii="Times New Roman" w:hAnsi="Times New Roman" w:cs="Times New Roman"/>
          <w:sz w:val="24"/>
          <w:szCs w:val="24"/>
        </w:rPr>
        <w:t xml:space="preserve"> урок я хочу начать с </w:t>
      </w:r>
      <w:r w:rsidR="007D62DD" w:rsidRPr="007D62DD">
        <w:rPr>
          <w:rFonts w:ascii="Times New Roman" w:hAnsi="Times New Roman" w:cs="Times New Roman"/>
          <w:sz w:val="24"/>
          <w:szCs w:val="24"/>
        </w:rPr>
        <w:t xml:space="preserve">небольшого видеоролика. </w:t>
      </w:r>
      <w:r w:rsidR="009A5C9A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331C6F">
        <w:rPr>
          <w:rFonts w:ascii="Times New Roman" w:hAnsi="Times New Roman" w:cs="Times New Roman"/>
          <w:sz w:val="24"/>
          <w:szCs w:val="24"/>
        </w:rPr>
        <w:t>во время просмотра</w:t>
      </w:r>
      <w:r w:rsidR="00484A58">
        <w:rPr>
          <w:rFonts w:ascii="Times New Roman" w:hAnsi="Times New Roman" w:cs="Times New Roman"/>
          <w:sz w:val="24"/>
          <w:szCs w:val="24"/>
        </w:rPr>
        <w:t xml:space="preserve">, подумайте, знакома ли вам местность, изображенная на видео. </w:t>
      </w:r>
    </w:p>
    <w:p w:rsidR="007D62DD" w:rsidRPr="007D62DD" w:rsidRDefault="007D62DD" w:rsidP="00491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138">
        <w:rPr>
          <w:rFonts w:ascii="Times New Roman" w:hAnsi="Times New Roman" w:cs="Times New Roman"/>
          <w:b/>
          <w:sz w:val="32"/>
          <w:szCs w:val="32"/>
        </w:rPr>
        <w:t>Слайд 1.</w:t>
      </w:r>
      <w:r w:rsidRPr="00BD4B95">
        <w:rPr>
          <w:rFonts w:ascii="Times New Roman" w:hAnsi="Times New Roman" w:cs="Times New Roman"/>
          <w:b/>
          <w:sz w:val="24"/>
          <w:szCs w:val="24"/>
        </w:rPr>
        <w:t>Видеоролик</w:t>
      </w:r>
      <w:r>
        <w:rPr>
          <w:rFonts w:ascii="Times New Roman" w:hAnsi="Times New Roman" w:cs="Times New Roman"/>
          <w:b/>
          <w:sz w:val="24"/>
          <w:szCs w:val="24"/>
        </w:rPr>
        <w:t xml:space="preserve"> о Кавказе.</w:t>
      </w:r>
      <w:proofErr w:type="gramStart"/>
      <w:r w:rsidR="001C003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C0032">
        <w:rPr>
          <w:rFonts w:ascii="Times New Roman" w:hAnsi="Times New Roman" w:cs="Times New Roman"/>
          <w:b/>
          <w:sz w:val="24"/>
          <w:szCs w:val="24"/>
        </w:rPr>
        <w:t>1 мин)</w:t>
      </w:r>
    </w:p>
    <w:p w:rsidR="00F71EFB" w:rsidRDefault="00F71EFB" w:rsidP="0049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C61">
        <w:rPr>
          <w:rFonts w:ascii="Times New Roman" w:hAnsi="Times New Roman" w:cs="Times New Roman"/>
          <w:sz w:val="24"/>
          <w:szCs w:val="24"/>
        </w:rPr>
        <w:t>Итак, кто может сказать</w:t>
      </w:r>
      <w:r w:rsidR="007E6C1E">
        <w:rPr>
          <w:rFonts w:ascii="Times New Roman" w:hAnsi="Times New Roman" w:cs="Times New Roman"/>
          <w:sz w:val="24"/>
          <w:szCs w:val="24"/>
        </w:rPr>
        <w:t>, какие места показаны</w:t>
      </w:r>
      <w:r>
        <w:rPr>
          <w:rFonts w:ascii="Times New Roman" w:hAnsi="Times New Roman" w:cs="Times New Roman"/>
          <w:sz w:val="24"/>
          <w:szCs w:val="24"/>
        </w:rPr>
        <w:t xml:space="preserve"> на фотографиях этого видео?</w:t>
      </w:r>
      <w:r w:rsidR="0063765F">
        <w:rPr>
          <w:rFonts w:ascii="Times New Roman" w:hAnsi="Times New Roman" w:cs="Times New Roman"/>
          <w:sz w:val="24"/>
          <w:szCs w:val="24"/>
        </w:rPr>
        <w:t xml:space="preserve"> (</w:t>
      </w:r>
      <w:r w:rsidR="005D14A4">
        <w:rPr>
          <w:rFonts w:ascii="Times New Roman" w:hAnsi="Times New Roman" w:cs="Times New Roman"/>
          <w:sz w:val="24"/>
          <w:szCs w:val="24"/>
        </w:rPr>
        <w:t xml:space="preserve">горы </w:t>
      </w:r>
      <w:r w:rsidR="008167F1">
        <w:rPr>
          <w:rFonts w:ascii="Times New Roman" w:hAnsi="Times New Roman" w:cs="Times New Roman"/>
          <w:sz w:val="24"/>
          <w:szCs w:val="24"/>
        </w:rPr>
        <w:t>Кавказ</w:t>
      </w:r>
      <w:r w:rsidR="005D14A4">
        <w:rPr>
          <w:rFonts w:ascii="Times New Roman" w:hAnsi="Times New Roman" w:cs="Times New Roman"/>
          <w:sz w:val="24"/>
          <w:szCs w:val="24"/>
        </w:rPr>
        <w:t>а</w:t>
      </w:r>
      <w:r w:rsidR="008167F1">
        <w:rPr>
          <w:rFonts w:ascii="Times New Roman" w:hAnsi="Times New Roman" w:cs="Times New Roman"/>
          <w:sz w:val="24"/>
          <w:szCs w:val="24"/>
        </w:rPr>
        <w:t>)</w:t>
      </w:r>
    </w:p>
    <w:p w:rsidR="009F2512" w:rsidRDefault="009F2512" w:rsidP="009F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Знаете ли вы, где расположен Кавказ?</w:t>
      </w:r>
    </w:p>
    <w:p w:rsidR="009F2512" w:rsidRPr="000E5567" w:rsidRDefault="009F2512" w:rsidP="00491A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1CF7">
        <w:rPr>
          <w:rFonts w:ascii="Times New Roman" w:eastAsia="Calibri" w:hAnsi="Times New Roman" w:cs="Times New Roman"/>
          <w:sz w:val="24"/>
          <w:szCs w:val="24"/>
        </w:rPr>
        <w:t>КАВКАЗ – географический регион</w:t>
      </w:r>
      <w:r w:rsidRPr="00491A84">
        <w:rPr>
          <w:rFonts w:ascii="Times New Roman" w:eastAsia="Calibri" w:hAnsi="Times New Roman" w:cs="Times New Roman"/>
          <w:sz w:val="24"/>
          <w:szCs w:val="24"/>
        </w:rPr>
        <w:t xml:space="preserve"> между Черным, Азовским и Каспийским морями,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занимает площадь около 450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кв. км. </w:t>
      </w:r>
      <w:r w:rsidR="00BD1CF7">
        <w:rPr>
          <w:rFonts w:ascii="Times New Roman" w:eastAsia="Calibri" w:hAnsi="Times New Roman" w:cs="Times New Roman"/>
          <w:sz w:val="24"/>
          <w:szCs w:val="24"/>
        </w:rPr>
        <w:t xml:space="preserve">, которая охватывает территории России, Грузии, Азербайджана, Армении. </w:t>
      </w:r>
      <w:r w:rsidRPr="00E61F3E">
        <w:rPr>
          <w:rFonts w:ascii="Times New Roman" w:eastAsia="Calibri" w:hAnsi="Times New Roman" w:cs="Times New Roman"/>
          <w:b/>
          <w:sz w:val="24"/>
          <w:szCs w:val="24"/>
        </w:rPr>
        <w:t>(показать на карте)</w:t>
      </w:r>
    </w:p>
    <w:p w:rsidR="00A30D3A" w:rsidRDefault="00BD4B95" w:rsidP="0049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чувства у вас вызвало это видео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0317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1705">
        <w:rPr>
          <w:rFonts w:ascii="Times New Roman" w:hAnsi="Times New Roman" w:cs="Times New Roman"/>
          <w:sz w:val="24"/>
          <w:szCs w:val="24"/>
        </w:rPr>
        <w:t>Восхищения)</w:t>
      </w:r>
    </w:p>
    <w:p w:rsidR="000E5567" w:rsidRPr="0031021C" w:rsidRDefault="000E5567" w:rsidP="000E556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728C9">
        <w:rPr>
          <w:rFonts w:ascii="Times New Roman" w:eastAsia="Calibri" w:hAnsi="Times New Roman" w:cs="Times New Roman"/>
          <w:sz w:val="24"/>
          <w:szCs w:val="24"/>
        </w:rPr>
        <w:t xml:space="preserve">Вы правы, </w:t>
      </w:r>
      <w:r>
        <w:rPr>
          <w:rFonts w:ascii="Times New Roman" w:eastAsia="Calibri" w:hAnsi="Times New Roman" w:cs="Times New Roman"/>
          <w:sz w:val="24"/>
          <w:szCs w:val="24"/>
        </w:rPr>
        <w:t>Кавказ очень красив, и</w:t>
      </w:r>
      <w:r w:rsidRPr="00C90D9B">
        <w:rPr>
          <w:rFonts w:ascii="Times New Roman" w:eastAsia="Calibri" w:hAnsi="Times New Roman" w:cs="Times New Roman"/>
          <w:sz w:val="24"/>
          <w:szCs w:val="24"/>
        </w:rPr>
        <w:t xml:space="preserve"> многие художн</w:t>
      </w:r>
      <w:r>
        <w:rPr>
          <w:rFonts w:ascii="Times New Roman" w:eastAsia="Calibri" w:hAnsi="Times New Roman" w:cs="Times New Roman"/>
          <w:sz w:val="24"/>
          <w:szCs w:val="24"/>
        </w:rPr>
        <w:t>ики, восхищаясь его красотой</w:t>
      </w:r>
      <w:r w:rsidRPr="00C90D9B">
        <w:rPr>
          <w:rFonts w:ascii="Times New Roman" w:eastAsia="Calibri" w:hAnsi="Times New Roman" w:cs="Times New Roman"/>
          <w:sz w:val="24"/>
          <w:szCs w:val="24"/>
        </w:rPr>
        <w:t>, создали замечательные полотна с изображением природы Кавказа и его горных массивов (фотографии и репр</w:t>
      </w:r>
      <w:r w:rsidR="00BF6138">
        <w:rPr>
          <w:rFonts w:ascii="Times New Roman" w:eastAsia="Calibri" w:hAnsi="Times New Roman" w:cs="Times New Roman"/>
          <w:sz w:val="24"/>
          <w:szCs w:val="24"/>
        </w:rPr>
        <w:t>одукции картин с видом Кавказа)</w:t>
      </w:r>
      <w:r w:rsidR="00BF613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BF6138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BF6138" w:rsidRPr="00BF6138">
        <w:rPr>
          <w:rFonts w:ascii="Times New Roman" w:eastAsia="Calibri" w:hAnsi="Times New Roman" w:cs="Times New Roman"/>
          <w:b/>
          <w:sz w:val="32"/>
          <w:szCs w:val="32"/>
        </w:rPr>
        <w:t>лайды 2,3, 4</w:t>
      </w:r>
      <w:r w:rsidRPr="00BF6138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0E5567" w:rsidRDefault="000E5567" w:rsidP="000E55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90D9B">
        <w:rPr>
          <w:rFonts w:ascii="Times New Roman" w:eastAsia="Calibri" w:hAnsi="Times New Roman" w:cs="Times New Roman"/>
          <w:sz w:val="24"/>
          <w:szCs w:val="24"/>
        </w:rPr>
        <w:t>У величайш</w:t>
      </w:r>
      <w:r w:rsidR="0009281E">
        <w:rPr>
          <w:rFonts w:ascii="Times New Roman" w:eastAsia="Calibri" w:hAnsi="Times New Roman" w:cs="Times New Roman"/>
          <w:sz w:val="24"/>
          <w:szCs w:val="24"/>
        </w:rPr>
        <w:t>их русских поэтов</w:t>
      </w:r>
      <w:r w:rsidRPr="00C90D9B">
        <w:rPr>
          <w:rFonts w:ascii="Times New Roman" w:eastAsia="Calibri" w:hAnsi="Times New Roman" w:cs="Times New Roman"/>
          <w:sz w:val="24"/>
          <w:szCs w:val="24"/>
        </w:rPr>
        <w:t xml:space="preserve"> мы находим замечательные стихи о неповторимой природе Кавказа.</w:t>
      </w:r>
    </w:p>
    <w:p w:rsidR="000E5567" w:rsidRPr="00C90D9B" w:rsidRDefault="000E5567" w:rsidP="000E55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9B">
        <w:rPr>
          <w:rFonts w:ascii="Times New Roman" w:eastAsia="Calibri" w:hAnsi="Times New Roman" w:cs="Times New Roman"/>
          <w:sz w:val="24"/>
          <w:szCs w:val="24"/>
        </w:rPr>
        <w:t>Как я любил, Кавказ мой величавый,</w:t>
      </w:r>
    </w:p>
    <w:p w:rsidR="000E5567" w:rsidRPr="00C90D9B" w:rsidRDefault="000E5567" w:rsidP="000E55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9B">
        <w:rPr>
          <w:rFonts w:ascii="Times New Roman" w:eastAsia="Calibri" w:hAnsi="Times New Roman" w:cs="Times New Roman"/>
          <w:sz w:val="24"/>
          <w:szCs w:val="24"/>
        </w:rPr>
        <w:t>Твоих сынов воинственные нравы,</w:t>
      </w:r>
    </w:p>
    <w:p w:rsidR="000E5567" w:rsidRPr="00C90D9B" w:rsidRDefault="000E5567" w:rsidP="000E55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9B">
        <w:rPr>
          <w:rFonts w:ascii="Times New Roman" w:eastAsia="Calibri" w:hAnsi="Times New Roman" w:cs="Times New Roman"/>
          <w:sz w:val="24"/>
          <w:szCs w:val="24"/>
        </w:rPr>
        <w:t>Твоих небес прозрачную лазурь</w:t>
      </w:r>
    </w:p>
    <w:p w:rsidR="000E5567" w:rsidRDefault="000E5567" w:rsidP="000E55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9B">
        <w:rPr>
          <w:rFonts w:ascii="Times New Roman" w:eastAsia="Calibri" w:hAnsi="Times New Roman" w:cs="Times New Roman"/>
          <w:sz w:val="24"/>
          <w:szCs w:val="24"/>
        </w:rPr>
        <w:t>И чудный вой мгновенных, громких бурь…</w:t>
      </w:r>
    </w:p>
    <w:p w:rsidR="0009281E" w:rsidRDefault="0009281E" w:rsidP="000E55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43A" w:rsidRPr="003C6340" w:rsidRDefault="0009281E" w:rsidP="00A30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Это М.Ю. Лермонтов.</w:t>
      </w:r>
    </w:p>
    <w:p w:rsidR="00BF6138" w:rsidRPr="00AA5281" w:rsidRDefault="00A30D3A" w:rsidP="00491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340">
        <w:rPr>
          <w:rFonts w:ascii="Times New Roman" w:hAnsi="Times New Roman" w:cs="Times New Roman"/>
          <w:sz w:val="24"/>
          <w:szCs w:val="24"/>
        </w:rPr>
        <w:t xml:space="preserve">А какое вы читали произведение, в котором действие происходит на Кавказе? </w:t>
      </w:r>
      <w:r>
        <w:rPr>
          <w:rFonts w:ascii="Times New Roman" w:hAnsi="Times New Roman" w:cs="Times New Roman"/>
          <w:sz w:val="24"/>
          <w:szCs w:val="24"/>
        </w:rPr>
        <w:t>(рассказ Л.Н. Толстого «Кавказский пленник»)</w:t>
      </w:r>
      <w:r w:rsidR="00F371B6">
        <w:rPr>
          <w:rFonts w:ascii="Times New Roman" w:hAnsi="Times New Roman" w:cs="Times New Roman"/>
          <w:sz w:val="24"/>
          <w:szCs w:val="24"/>
        </w:rPr>
        <w:t xml:space="preserve">. </w:t>
      </w:r>
      <w:r w:rsidR="00F31C20" w:rsidRPr="00AA5281">
        <w:rPr>
          <w:rFonts w:ascii="Times New Roman" w:hAnsi="Times New Roman" w:cs="Times New Roman"/>
          <w:b/>
          <w:sz w:val="24"/>
          <w:szCs w:val="24"/>
        </w:rPr>
        <w:t>(3 мин)</w:t>
      </w:r>
    </w:p>
    <w:p w:rsidR="00EB1D68" w:rsidRDefault="00F70AF1" w:rsidP="0049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5. </w:t>
      </w:r>
      <w:r w:rsidR="00F371B6">
        <w:rPr>
          <w:rFonts w:ascii="Times New Roman" w:hAnsi="Times New Roman" w:cs="Times New Roman"/>
          <w:sz w:val="24"/>
          <w:szCs w:val="24"/>
        </w:rPr>
        <w:t>Откройте, пожалуйста</w:t>
      </w:r>
      <w:r w:rsidR="004B2397">
        <w:rPr>
          <w:rFonts w:ascii="Times New Roman" w:hAnsi="Times New Roman" w:cs="Times New Roman"/>
          <w:sz w:val="24"/>
          <w:szCs w:val="24"/>
        </w:rPr>
        <w:t>,</w:t>
      </w:r>
      <w:r w:rsidR="00F371B6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="00F371B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F371B6">
        <w:rPr>
          <w:rFonts w:ascii="Times New Roman" w:hAnsi="Times New Roman" w:cs="Times New Roman"/>
          <w:sz w:val="24"/>
          <w:szCs w:val="24"/>
        </w:rPr>
        <w:t>оизведения.</w:t>
      </w:r>
    </w:p>
    <w:p w:rsidR="00DD16B1" w:rsidRPr="00DD16B1" w:rsidRDefault="00DD16B1" w:rsidP="00DD16B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DD1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найдём описание природы Кавказа в рассказе Л. Толстого.В главе IV.</w:t>
      </w:r>
    </w:p>
    <w:p w:rsidR="00DD16B1" w:rsidRPr="00DD16B1" w:rsidRDefault="00DD16B1" w:rsidP="00DD16B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D16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"На полдни за сарай лощина, табун ходит,.." </w:t>
      </w:r>
      <w:proofErr w:type="gramStart"/>
      <w:r w:rsidRPr="00DD16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</w:t>
      </w:r>
      <w:proofErr w:type="gramEnd"/>
      <w:r w:rsidRPr="00DD16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"И так и думается ему, что это самое крепость русская:"</w:t>
      </w:r>
    </w:p>
    <w:p w:rsidR="00DD16B1" w:rsidRPr="00DD16B1" w:rsidRDefault="00822B61" w:rsidP="00DD16B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D16B1" w:rsidRPr="00DD1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ли схожесть в описании Кавказа у художников, поэтов и Л. Толстого.</w:t>
      </w:r>
    </w:p>
    <w:p w:rsidR="00DD16B1" w:rsidRPr="00DD16B1" w:rsidRDefault="00822B61" w:rsidP="00DD16B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D16B1" w:rsidRPr="00DD1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Восхищается ли он так же Кавказом?</w:t>
      </w:r>
    </w:p>
    <w:p w:rsidR="00DD16B1" w:rsidRPr="00DD16B1" w:rsidRDefault="00822B61" w:rsidP="00DD16B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D16B1" w:rsidRPr="00DD1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 Толстой тоже бывал на Кавказе.Почти три года Толстой прожил в казачьей станице</w:t>
      </w:r>
      <w:r w:rsidR="00CC7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служил в действующей армии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D16B1" w:rsidRPr="00DD1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Вернувшись в Россию, Толстой записал в дневнике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полюбил этот "край дикий.</w:t>
      </w:r>
    </w:p>
    <w:p w:rsidR="00DD16B1" w:rsidRDefault="00DD16B1" w:rsidP="0049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B79" w:rsidRPr="00AA5281" w:rsidRDefault="00A74B79" w:rsidP="00A74B7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C31D3A">
        <w:rPr>
          <w:rFonts w:ascii="Times New Roman" w:eastAsia="Calibri" w:hAnsi="Times New Roman" w:cs="Times New Roman"/>
          <w:sz w:val="24"/>
          <w:szCs w:val="24"/>
        </w:rPr>
        <w:t xml:space="preserve">Но название произведения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Л.Н. Толстого </w:t>
      </w:r>
      <w:r w:rsidRPr="00C31D3A">
        <w:rPr>
          <w:rFonts w:ascii="Times New Roman" w:eastAsia="Calibri" w:hAnsi="Times New Roman" w:cs="Times New Roman"/>
          <w:sz w:val="24"/>
          <w:szCs w:val="24"/>
        </w:rPr>
        <w:t>заключает еще одно слово, которое подсказывает, что по</w:t>
      </w:r>
      <w:r>
        <w:rPr>
          <w:rFonts w:ascii="Times New Roman" w:eastAsia="Calibri" w:hAnsi="Times New Roman" w:cs="Times New Roman"/>
          <w:sz w:val="24"/>
          <w:szCs w:val="24"/>
        </w:rPr>
        <w:t>вествование будет совсем не о красоте Кавказа</w:t>
      </w:r>
      <w:r w:rsidRPr="00C31D3A">
        <w:rPr>
          <w:rFonts w:ascii="Times New Roman" w:eastAsia="Calibri" w:hAnsi="Times New Roman" w:cs="Times New Roman"/>
          <w:sz w:val="24"/>
          <w:szCs w:val="24"/>
        </w:rPr>
        <w:t>. Это слово – плен</w:t>
      </w:r>
      <w:r>
        <w:rPr>
          <w:rFonts w:ascii="Times New Roman" w:eastAsia="Calibri" w:hAnsi="Times New Roman" w:cs="Times New Roman"/>
          <w:sz w:val="24"/>
          <w:szCs w:val="24"/>
        </w:rPr>
        <w:t>ник.</w:t>
      </w:r>
      <w:proofErr w:type="gramStart"/>
      <w:r w:rsidR="00AA5281" w:rsidRPr="00AA5281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AA5281" w:rsidRPr="00AA5281">
        <w:rPr>
          <w:rFonts w:ascii="Times New Roman" w:eastAsia="Calibri" w:hAnsi="Times New Roman" w:cs="Times New Roman"/>
          <w:b/>
          <w:sz w:val="24"/>
          <w:szCs w:val="24"/>
        </w:rPr>
        <w:t>3 мин)</w:t>
      </w:r>
    </w:p>
    <w:p w:rsidR="00C31D3A" w:rsidRPr="00AA5281" w:rsidRDefault="00A74B79" w:rsidP="00D974B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Какие ассоциации возникают у Вас с эти словом?</w:t>
      </w:r>
      <w:r w:rsidRPr="00C31D3A">
        <w:rPr>
          <w:rFonts w:ascii="Times New Roman" w:eastAsia="Calibri" w:hAnsi="Times New Roman" w:cs="Times New Roman"/>
          <w:sz w:val="24"/>
          <w:szCs w:val="24"/>
        </w:rPr>
        <w:t xml:space="preserve">  (ассоциации, вызываемые этим словом – ВОЙНА, горе, страдание, смерть</w:t>
      </w:r>
      <w:r>
        <w:rPr>
          <w:rFonts w:ascii="Times New Roman" w:eastAsia="Calibri" w:hAnsi="Times New Roman" w:cs="Times New Roman"/>
          <w:sz w:val="24"/>
          <w:szCs w:val="24"/>
        </w:rPr>
        <w:t>, неволя, заложник, темница, заключение</w:t>
      </w:r>
      <w:r w:rsidRPr="00C31D3A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Я предлагаю все ваши ассоциаци</w:t>
      </w:r>
      <w:r w:rsidR="00803CDD">
        <w:rPr>
          <w:rFonts w:ascii="Times New Roman" w:eastAsia="Calibri" w:hAnsi="Times New Roman" w:cs="Times New Roman"/>
          <w:sz w:val="24"/>
          <w:szCs w:val="24"/>
        </w:rPr>
        <w:t>и поместить в корзину идей</w:t>
      </w:r>
      <w:r>
        <w:rPr>
          <w:rFonts w:ascii="Times New Roman" w:eastAsia="Calibri" w:hAnsi="Times New Roman" w:cs="Times New Roman"/>
          <w:sz w:val="24"/>
          <w:szCs w:val="24"/>
        </w:rPr>
        <w:t>. (Дети называют ассоциации, я за</w:t>
      </w:r>
      <w:r w:rsidR="00803CDD">
        <w:rPr>
          <w:rFonts w:ascii="Times New Roman" w:eastAsia="Calibri" w:hAnsi="Times New Roman" w:cs="Times New Roman"/>
          <w:sz w:val="24"/>
          <w:szCs w:val="24"/>
        </w:rPr>
        <w:t>писываю на доске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r w:rsidR="00AA5281" w:rsidRPr="00AA5281">
        <w:rPr>
          <w:rFonts w:ascii="Times New Roman" w:eastAsia="Calibri" w:hAnsi="Times New Roman" w:cs="Times New Roman"/>
          <w:b/>
          <w:sz w:val="24"/>
          <w:szCs w:val="24"/>
        </w:rPr>
        <w:t>(2 мин)</w:t>
      </w:r>
    </w:p>
    <w:p w:rsidR="002E3FF4" w:rsidRDefault="00A74B79" w:rsidP="00C31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3FF4">
        <w:rPr>
          <w:rFonts w:ascii="Times New Roman" w:eastAsia="Calibri" w:hAnsi="Times New Roman" w:cs="Times New Roman"/>
          <w:sz w:val="24"/>
          <w:szCs w:val="24"/>
        </w:rPr>
        <w:t>О каких событиях идет речь в рассказе? ( Кавказская война).</w:t>
      </w:r>
    </w:p>
    <w:p w:rsidR="00936A70" w:rsidRDefault="00A74B79" w:rsidP="00936A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36A70" w:rsidRPr="0071253E">
        <w:rPr>
          <w:rFonts w:ascii="Times New Roman" w:eastAsia="Calibri" w:hAnsi="Times New Roman" w:cs="Times New Roman"/>
          <w:sz w:val="24"/>
          <w:szCs w:val="24"/>
        </w:rPr>
        <w:t>.КАВКАЗСКАЯ ВОЙНА 1817-1864, война Российской империи с горск</w:t>
      </w:r>
      <w:r w:rsidR="00936A70">
        <w:rPr>
          <w:rFonts w:ascii="Times New Roman" w:eastAsia="Calibri" w:hAnsi="Times New Roman" w:cs="Times New Roman"/>
          <w:sz w:val="24"/>
          <w:szCs w:val="24"/>
        </w:rPr>
        <w:t xml:space="preserve">ими народами Северного Кавказа. </w:t>
      </w:r>
      <w:r w:rsidR="00936A70" w:rsidRPr="0071253E">
        <w:rPr>
          <w:rFonts w:ascii="Times New Roman" w:eastAsia="Calibri" w:hAnsi="Times New Roman" w:cs="Times New Roman"/>
          <w:sz w:val="24"/>
          <w:szCs w:val="24"/>
        </w:rPr>
        <w:t xml:space="preserve">Кавказская война оказалась самой продолжительной из войн Российской империи: победа была </w:t>
      </w:r>
      <w:r w:rsidR="00936A70">
        <w:rPr>
          <w:rFonts w:ascii="Times New Roman" w:eastAsia="Calibri" w:hAnsi="Times New Roman" w:cs="Times New Roman"/>
          <w:sz w:val="24"/>
          <w:szCs w:val="24"/>
        </w:rPr>
        <w:t>достигнута за счет</w:t>
      </w:r>
      <w:r w:rsidR="00936A70" w:rsidRPr="0071253E">
        <w:rPr>
          <w:rFonts w:ascii="Times New Roman" w:eastAsia="Calibri" w:hAnsi="Times New Roman" w:cs="Times New Roman"/>
          <w:sz w:val="24"/>
          <w:szCs w:val="24"/>
        </w:rPr>
        <w:t xml:space="preserve"> чи</w:t>
      </w:r>
      <w:r w:rsidR="00936A70">
        <w:rPr>
          <w:rFonts w:ascii="Times New Roman" w:eastAsia="Calibri" w:hAnsi="Times New Roman" w:cs="Times New Roman"/>
          <w:sz w:val="24"/>
          <w:szCs w:val="24"/>
        </w:rPr>
        <w:t>сленного перевеса русской армии.</w:t>
      </w:r>
    </w:p>
    <w:p w:rsidR="0031021C" w:rsidRPr="0029704D" w:rsidRDefault="00936A70" w:rsidP="00936A7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74B79" w:rsidRPr="0071253E">
        <w:rPr>
          <w:rFonts w:ascii="Times New Roman" w:eastAsia="Calibri" w:hAnsi="Times New Roman" w:cs="Times New Roman"/>
          <w:sz w:val="24"/>
          <w:szCs w:val="24"/>
        </w:rPr>
        <w:t>«Кавказский пленник» - произведение о войне на Кавказе, о войне между людьми разных национальност</w:t>
      </w:r>
      <w:r w:rsidR="00414BA9">
        <w:rPr>
          <w:rFonts w:ascii="Times New Roman" w:eastAsia="Calibri" w:hAnsi="Times New Roman" w:cs="Times New Roman"/>
          <w:sz w:val="24"/>
          <w:szCs w:val="24"/>
        </w:rPr>
        <w:t>ей, разной культуры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29704D" w:rsidRPr="0029704D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29704D" w:rsidRPr="0029704D">
        <w:rPr>
          <w:rFonts w:ascii="Times New Roman" w:eastAsia="Calibri" w:hAnsi="Times New Roman" w:cs="Times New Roman"/>
          <w:b/>
          <w:sz w:val="24"/>
          <w:szCs w:val="24"/>
        </w:rPr>
        <w:t>1 мин)</w:t>
      </w:r>
    </w:p>
    <w:p w:rsidR="001D3293" w:rsidRDefault="001D3293" w:rsidP="001D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мы проверим, хорошо ли вы знаете</w:t>
      </w:r>
      <w:r w:rsidR="00FE69F4">
        <w:rPr>
          <w:rFonts w:ascii="Times New Roman" w:hAnsi="Times New Roman" w:cs="Times New Roman"/>
          <w:sz w:val="24"/>
          <w:szCs w:val="24"/>
        </w:rPr>
        <w:t xml:space="preserve"> содержание рассказа.</w:t>
      </w:r>
      <w:r>
        <w:rPr>
          <w:rFonts w:ascii="Times New Roman" w:hAnsi="Times New Roman" w:cs="Times New Roman"/>
          <w:sz w:val="24"/>
          <w:szCs w:val="24"/>
        </w:rPr>
        <w:t>Я буду зачитывать утверждение, если вы с ним согласны, то встаёте, если нет, то остаётесь на своих местах. (Прием встать- сесть)</w:t>
      </w:r>
    </w:p>
    <w:p w:rsidR="001D3293" w:rsidRPr="00FD4400" w:rsidRDefault="001D3293" w:rsidP="001D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00">
        <w:rPr>
          <w:rFonts w:ascii="Times New Roman" w:hAnsi="Times New Roman" w:cs="Times New Roman"/>
          <w:sz w:val="24"/>
          <w:szCs w:val="24"/>
        </w:rPr>
        <w:t>1.События происходят осенью</w:t>
      </w:r>
      <w:proofErr w:type="gramStart"/>
      <w:r w:rsidRPr="00FD4400">
        <w:rPr>
          <w:rFonts w:ascii="Times New Roman" w:hAnsi="Times New Roman" w:cs="Times New Roman"/>
          <w:sz w:val="24"/>
          <w:szCs w:val="24"/>
        </w:rPr>
        <w:t xml:space="preserve"> (-)</w:t>
      </w:r>
      <w:proofErr w:type="gramEnd"/>
    </w:p>
    <w:p w:rsidR="001D3293" w:rsidRPr="00FD4400" w:rsidRDefault="001D3293" w:rsidP="001D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00">
        <w:rPr>
          <w:rFonts w:ascii="Times New Roman" w:hAnsi="Times New Roman" w:cs="Times New Roman"/>
          <w:sz w:val="24"/>
          <w:szCs w:val="24"/>
        </w:rPr>
        <w:t>2.Жилин был невелик ростом, но удал(+)</w:t>
      </w:r>
    </w:p>
    <w:p w:rsidR="001D3293" w:rsidRPr="00FD4400" w:rsidRDefault="001D3293" w:rsidP="001D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00">
        <w:rPr>
          <w:rFonts w:ascii="Times New Roman" w:hAnsi="Times New Roman" w:cs="Times New Roman"/>
          <w:sz w:val="24"/>
          <w:szCs w:val="24"/>
        </w:rPr>
        <w:t xml:space="preserve">3.Жилин попал в плен потому, что </w:t>
      </w:r>
      <w:proofErr w:type="spellStart"/>
      <w:r w:rsidRPr="00FD4400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FD4400">
        <w:rPr>
          <w:rFonts w:ascii="Times New Roman" w:hAnsi="Times New Roman" w:cs="Times New Roman"/>
          <w:sz w:val="24"/>
          <w:szCs w:val="24"/>
        </w:rPr>
        <w:t xml:space="preserve"> бросил его(+)</w:t>
      </w:r>
    </w:p>
    <w:p w:rsidR="001D3293" w:rsidRPr="00FD4400" w:rsidRDefault="001D3293" w:rsidP="001D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00">
        <w:rPr>
          <w:rFonts w:ascii="Times New Roman" w:hAnsi="Times New Roman" w:cs="Times New Roman"/>
          <w:sz w:val="24"/>
          <w:szCs w:val="24"/>
        </w:rPr>
        <w:t>4.Татары попросили выкуп за Жилина в размере 500 рублей(-)</w:t>
      </w:r>
    </w:p>
    <w:p w:rsidR="001D3293" w:rsidRPr="00FD4400" w:rsidRDefault="001D3293" w:rsidP="001D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00">
        <w:rPr>
          <w:rFonts w:ascii="Times New Roman" w:hAnsi="Times New Roman" w:cs="Times New Roman"/>
          <w:sz w:val="24"/>
          <w:szCs w:val="24"/>
        </w:rPr>
        <w:t>5. Жилин написал неправильный адрес и решил убежать(+)</w:t>
      </w:r>
    </w:p>
    <w:p w:rsidR="001D3293" w:rsidRPr="00FD4400" w:rsidRDefault="001D3293" w:rsidP="001D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00">
        <w:rPr>
          <w:rFonts w:ascii="Times New Roman" w:hAnsi="Times New Roman" w:cs="Times New Roman"/>
          <w:sz w:val="24"/>
          <w:szCs w:val="24"/>
        </w:rPr>
        <w:t>6. Жилин в плену тосковал, скучал и ждал выкупа (-)</w:t>
      </w:r>
    </w:p>
    <w:p w:rsidR="001D3293" w:rsidRPr="00FD4400" w:rsidRDefault="001D3293" w:rsidP="001D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00">
        <w:rPr>
          <w:rFonts w:ascii="Times New Roman" w:hAnsi="Times New Roman" w:cs="Times New Roman"/>
          <w:sz w:val="24"/>
          <w:szCs w:val="24"/>
        </w:rPr>
        <w:t xml:space="preserve">7.Во время первого </w:t>
      </w:r>
      <w:r w:rsidR="003D4E69">
        <w:rPr>
          <w:rFonts w:ascii="Times New Roman" w:hAnsi="Times New Roman" w:cs="Times New Roman"/>
          <w:sz w:val="24"/>
          <w:szCs w:val="24"/>
        </w:rPr>
        <w:t xml:space="preserve">побега </w:t>
      </w:r>
      <w:proofErr w:type="spellStart"/>
      <w:r w:rsidRPr="00FD4400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FD4400">
        <w:rPr>
          <w:rFonts w:ascii="Times New Roman" w:hAnsi="Times New Roman" w:cs="Times New Roman"/>
          <w:sz w:val="24"/>
          <w:szCs w:val="24"/>
        </w:rPr>
        <w:t xml:space="preserve"> показал себя слабым человеком(+)</w:t>
      </w:r>
    </w:p>
    <w:p w:rsidR="001D3293" w:rsidRPr="00FD4400" w:rsidRDefault="001D3293" w:rsidP="001D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00">
        <w:rPr>
          <w:rFonts w:ascii="Times New Roman" w:hAnsi="Times New Roman" w:cs="Times New Roman"/>
          <w:sz w:val="24"/>
          <w:szCs w:val="24"/>
        </w:rPr>
        <w:t>8.Второй раз Жилин бежал один(+)</w:t>
      </w:r>
    </w:p>
    <w:p w:rsidR="001D3293" w:rsidRPr="00FD4400" w:rsidRDefault="001D3293" w:rsidP="001D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00">
        <w:rPr>
          <w:rFonts w:ascii="Times New Roman" w:hAnsi="Times New Roman" w:cs="Times New Roman"/>
          <w:sz w:val="24"/>
          <w:szCs w:val="24"/>
        </w:rPr>
        <w:t>9.Во время второго по</w:t>
      </w:r>
      <w:r>
        <w:rPr>
          <w:rFonts w:ascii="Times New Roman" w:hAnsi="Times New Roman" w:cs="Times New Roman"/>
          <w:sz w:val="24"/>
          <w:szCs w:val="24"/>
        </w:rPr>
        <w:t xml:space="preserve">бега ему помогли Дина и русские </w:t>
      </w:r>
      <w:r w:rsidRPr="00FD4400">
        <w:rPr>
          <w:rFonts w:ascii="Times New Roman" w:hAnsi="Times New Roman" w:cs="Times New Roman"/>
          <w:sz w:val="24"/>
          <w:szCs w:val="24"/>
        </w:rPr>
        <w:t>солдаты(+)</w:t>
      </w:r>
    </w:p>
    <w:p w:rsidR="001D3293" w:rsidRDefault="001D3293" w:rsidP="001D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00">
        <w:rPr>
          <w:rFonts w:ascii="Times New Roman" w:hAnsi="Times New Roman" w:cs="Times New Roman"/>
          <w:sz w:val="24"/>
          <w:szCs w:val="24"/>
        </w:rPr>
        <w:t>10.После побега Жилин остался</w:t>
      </w:r>
      <w:r>
        <w:rPr>
          <w:rFonts w:ascii="Times New Roman" w:hAnsi="Times New Roman" w:cs="Times New Roman"/>
          <w:sz w:val="24"/>
          <w:szCs w:val="24"/>
        </w:rPr>
        <w:t xml:space="preserve"> служить на Кавказе, а в отпуск </w:t>
      </w:r>
      <w:r w:rsidRPr="00FD4400">
        <w:rPr>
          <w:rFonts w:ascii="Times New Roman" w:hAnsi="Times New Roman" w:cs="Times New Roman"/>
          <w:sz w:val="24"/>
          <w:szCs w:val="24"/>
        </w:rPr>
        <w:t>не поехал(+)</w:t>
      </w:r>
    </w:p>
    <w:p w:rsidR="001D3293" w:rsidRDefault="003D4E69" w:rsidP="002E3FF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В рассказе один главный герой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(-)</w:t>
      </w:r>
      <w:proofErr w:type="gramEnd"/>
    </w:p>
    <w:p w:rsidR="003D4E69" w:rsidRPr="0029704D" w:rsidRDefault="003D4E69" w:rsidP="002E3FF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 сколько?</w:t>
      </w:r>
      <w:proofErr w:type="gramStart"/>
      <w:r w:rsidR="0029704D" w:rsidRPr="0029704D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29704D" w:rsidRPr="0029704D">
        <w:rPr>
          <w:rFonts w:ascii="Times New Roman" w:eastAsia="Calibri" w:hAnsi="Times New Roman" w:cs="Times New Roman"/>
          <w:b/>
          <w:sz w:val="24"/>
          <w:szCs w:val="24"/>
        </w:rPr>
        <w:t>3 мин)</w:t>
      </w:r>
    </w:p>
    <w:p w:rsidR="00AB3E7A" w:rsidRPr="00980B22" w:rsidRDefault="003D4E69" w:rsidP="00AB3E7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Молодцы, ребята. Итак, в рассказе два офицера Жилин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Костылин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F3DDB">
        <w:rPr>
          <w:rFonts w:ascii="Times New Roman" w:eastAsia="Calibri" w:hAnsi="Times New Roman" w:cs="Times New Roman"/>
          <w:sz w:val="24"/>
          <w:szCs w:val="24"/>
        </w:rPr>
        <w:t>А рассказ назван «Кавказский пленник», в единственном числе, значит</w:t>
      </w:r>
      <w:r w:rsidR="00AB3E7A">
        <w:rPr>
          <w:rFonts w:ascii="Times New Roman" w:eastAsia="Calibri" w:hAnsi="Times New Roman" w:cs="Times New Roman"/>
          <w:sz w:val="24"/>
          <w:szCs w:val="24"/>
        </w:rPr>
        <w:t xml:space="preserve">, автор имел в виду кого-то одного. Кого? Именно это нам и предстоит сегодня выяснить. Ребята, обратите внимание, у вас на столах лежат рабочие листы, возьмите их, пожалуйста, запишите тему урока. Тему я определила так: </w:t>
      </w:r>
      <w:r w:rsidR="00AB3E7A">
        <w:rPr>
          <w:rFonts w:ascii="Times New Roman" w:hAnsi="Times New Roman" w:cs="Times New Roman"/>
          <w:sz w:val="24"/>
          <w:szCs w:val="24"/>
        </w:rPr>
        <w:t xml:space="preserve">«Кавказский пленник Л. Н. Толстого. Кто он?» </w:t>
      </w:r>
      <w:r w:rsidR="00980B22" w:rsidRPr="00980B22">
        <w:rPr>
          <w:rFonts w:ascii="Times New Roman" w:hAnsi="Times New Roman" w:cs="Times New Roman"/>
          <w:b/>
          <w:sz w:val="32"/>
          <w:szCs w:val="32"/>
        </w:rPr>
        <w:t>(слайд 6</w:t>
      </w:r>
      <w:r w:rsidR="00AB3E7A" w:rsidRPr="00980B22">
        <w:rPr>
          <w:rFonts w:ascii="Times New Roman" w:hAnsi="Times New Roman" w:cs="Times New Roman"/>
          <w:b/>
          <w:sz w:val="32"/>
          <w:szCs w:val="32"/>
        </w:rPr>
        <w:t>)</w:t>
      </w:r>
    </w:p>
    <w:p w:rsidR="00780F2B" w:rsidRDefault="00780F2B" w:rsidP="00780F2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13D32">
        <w:rPr>
          <w:rFonts w:ascii="Times New Roman" w:eastAsia="Calibri" w:hAnsi="Times New Roman" w:cs="Times New Roman"/>
          <w:sz w:val="24"/>
          <w:szCs w:val="24"/>
        </w:rPr>
        <w:t>На ваш взгляд, какими качествами должен обладать офицер? (офицеру не чужды понятия чести, совести, достоинства; это смелый, мужественный, храбрый человек; он предан своему Отечеству).</w:t>
      </w:r>
    </w:p>
    <w:p w:rsidR="00780F2B" w:rsidRDefault="00780F2B" w:rsidP="00780F2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13D32">
        <w:rPr>
          <w:rFonts w:ascii="Times New Roman" w:eastAsia="Calibri" w:hAnsi="Times New Roman" w:cs="Times New Roman"/>
          <w:sz w:val="24"/>
          <w:szCs w:val="24"/>
        </w:rPr>
        <w:t xml:space="preserve">Как вы считаете, оба наши героя обладают этими качествами? Отличаются ли они друг от друга? </w:t>
      </w:r>
    </w:p>
    <w:p w:rsidR="00780F2B" w:rsidRDefault="00780F2B" w:rsidP="00780F2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Для того чтобы выяснить, в чем отличие героев и кто из них является «кавказским пленником», нам нужно сравнить Жилина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Костылина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0F2B" w:rsidRDefault="00780F2B" w:rsidP="00780F2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Как вы думаете, что означает сравнить героев? (найти общие и отличительные черты)</w:t>
      </w:r>
    </w:p>
    <w:p w:rsidR="00780F2B" w:rsidRPr="00CA48D0" w:rsidRDefault="00780F2B" w:rsidP="00780F2B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 А для этого мы обратимся к различным ситуациям, в которых оказались герои и заполним вот такую схему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A48D0" w:rsidRPr="00CA48D0">
        <w:rPr>
          <w:rFonts w:ascii="Times New Roman" w:eastAsia="Calibri" w:hAnsi="Times New Roman" w:cs="Times New Roman"/>
          <w:b/>
          <w:sz w:val="32"/>
          <w:szCs w:val="32"/>
        </w:rPr>
        <w:t>(</w:t>
      </w:r>
      <w:proofErr w:type="gramEnd"/>
      <w:r w:rsidR="00CA48D0" w:rsidRPr="00CA48D0">
        <w:rPr>
          <w:rFonts w:ascii="Times New Roman" w:eastAsia="Calibri" w:hAnsi="Times New Roman" w:cs="Times New Roman"/>
          <w:b/>
          <w:sz w:val="32"/>
          <w:szCs w:val="32"/>
        </w:rPr>
        <w:t>слайд 7</w:t>
      </w:r>
      <w:r w:rsidRPr="00CA48D0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780F2B" w:rsidRPr="0029704D" w:rsidRDefault="00780F2B" w:rsidP="00780F2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Определим общие и отличительные черты героев. Общие черты мы запишем в общем кольце, а отличительные черты в левом и правом кольце. А сравнивать героев мы будем по плану, который у вас указан.</w:t>
      </w:r>
      <w:proofErr w:type="gramStart"/>
      <w:r w:rsidR="0029704D" w:rsidRPr="0029704D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29704D" w:rsidRPr="0029704D">
        <w:rPr>
          <w:rFonts w:ascii="Times New Roman" w:eastAsia="Calibri" w:hAnsi="Times New Roman" w:cs="Times New Roman"/>
          <w:b/>
          <w:sz w:val="24"/>
          <w:szCs w:val="24"/>
        </w:rPr>
        <w:t>4 мин)</w:t>
      </w:r>
    </w:p>
    <w:p w:rsidR="00780F2B" w:rsidRDefault="00780F2B" w:rsidP="00780F2B">
      <w:pPr>
        <w:tabs>
          <w:tab w:val="left" w:pos="1245"/>
          <w:tab w:val="left" w:pos="405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80F2B" w:rsidRDefault="00780F2B" w:rsidP="00780F2B">
      <w:pPr>
        <w:tabs>
          <w:tab w:val="left" w:pos="1245"/>
          <w:tab w:val="left" w:pos="405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80F2B" w:rsidRDefault="00780F2B" w:rsidP="00780F2B">
      <w:pPr>
        <w:tabs>
          <w:tab w:val="left" w:pos="3330"/>
          <w:tab w:val="left" w:pos="405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80F2B" w:rsidRDefault="00780F2B" w:rsidP="00780F2B">
      <w:pPr>
        <w:tabs>
          <w:tab w:val="left" w:pos="1245"/>
          <w:tab w:val="left" w:pos="405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Жилин</w:t>
      </w:r>
      <w:r w:rsidR="008F3D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Дуга 5" o:spid="_x0000_s1026" style="position:absolute;left:0;text-align:left;margin-left:128.7pt;margin-top:-57.1pt;width:314.25pt;height:25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0975,3248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" adj="0,,0" path="m2074856,1285nsc3172258,36836,4028080,787400,3989760,1680676v-37681,878400,-927206,1572995,-2007165,1567316c897532,3242287,16938,2531995,236,1649011,-16591,759460,849142,24475,1941903,585r53585,1623428l2074856,1285xem2074856,1285nfc3172258,36836,4028080,787400,3989760,1680676v-37681,878400,-927206,1572995,-2007165,1567316c897532,3242287,16938,2531995,236,1649011,-16591,759460,849142,24475,1941903,585e" filled="f" strokecolor="#4a7ebb">
            <v:stroke joinstyle="round"/>
            <v:formulas/>
            <v:path arrowok="t" o:connecttype="custom" o:connectlocs="2074856,1285;3989760,1680676;1982595,3247992;236,1649011;1941903,585" o:connectangles="0,0,0,0,0"/>
          </v:shape>
        </w:pict>
      </w:r>
      <w:r w:rsidR="008F3D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Дуга 6" o:spid="_x0000_s1037" style="position:absolute;left:0;text-align:left;margin-left:-71.55pt;margin-top:-47.35pt;width:316.5pt;height:24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9550,308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" adj="0,,0" path="m2009775,nsc3098889,,3989823,666048,4018837,1501944v29469,849024,-840250,1556713,-1945924,1583395c1001310,3111199,91943,2486688,6406,1666158,-83215,806453,762374,57250,1883473,3051r126302,1539999l2009775,xem2009775,nfc3098889,,3989823,666048,4018837,1501944v29469,849024,-840250,1556713,-1945924,1583395c1001310,3111199,91943,2486688,6406,1666158,-83215,806453,762374,57250,1883473,3051e" filled="f" strokecolor="#4a7ebb">
            <v:stroke joinstyle="round"/>
            <v:formulas/>
            <v:path arrowok="t" o:connecttype="custom" o:connectlocs="2009775,0;4018837,1501944;2072913,3085339;6406,1666158;1883473,3051" o:connectangles="0,0,0,0,0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Костылин</w:t>
      </w:r>
      <w:proofErr w:type="spellEnd"/>
    </w:p>
    <w:p w:rsidR="00780F2B" w:rsidRDefault="00780F2B" w:rsidP="00780F2B">
      <w:pPr>
        <w:tabs>
          <w:tab w:val="left" w:pos="579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F2B" w:rsidRDefault="00780F2B" w:rsidP="00780F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F2B" w:rsidRDefault="00780F2B" w:rsidP="00780F2B">
      <w:pPr>
        <w:tabs>
          <w:tab w:val="left" w:pos="3330"/>
          <w:tab w:val="left" w:pos="405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Сходство</w:t>
      </w:r>
    </w:p>
    <w:p w:rsidR="00780F2B" w:rsidRDefault="00780F2B" w:rsidP="00780F2B">
      <w:pPr>
        <w:tabs>
          <w:tab w:val="left" w:pos="35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F2B" w:rsidRDefault="00780F2B" w:rsidP="00780F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F2B" w:rsidRDefault="00780F2B" w:rsidP="00780F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59E" w:rsidRDefault="00AB359E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59E" w:rsidRDefault="00AB359E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- Сначала определим, что объединяет героев и запишем в общее кольцо. 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- Где служат герои?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- Как оказались на опасной дороге?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(</w:t>
      </w:r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Офицеры, служили на Кавказе, оба поехали в отпуск, оба попали в плен). А сейчас по предложенному плану заполните левую и правую колонки.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План сравнительной характеристики:</w:t>
      </w:r>
    </w:p>
    <w:p w:rsidR="00780F2B" w:rsidRPr="0056518F" w:rsidRDefault="00780F2B" w:rsidP="00780F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Портрет героев</w:t>
      </w:r>
    </w:p>
    <w:p w:rsidR="00780F2B" w:rsidRPr="0056518F" w:rsidRDefault="00780F2B" w:rsidP="00780F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Поведение героев во время нападения татар.</w:t>
      </w:r>
    </w:p>
    <w:p w:rsidR="00780F2B" w:rsidRPr="0056518F" w:rsidRDefault="00780F2B" w:rsidP="00780F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Письмо о выкупе.</w:t>
      </w:r>
    </w:p>
    <w:p w:rsidR="00780F2B" w:rsidRPr="0056518F" w:rsidRDefault="00780F2B" w:rsidP="00780F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Занятия.</w:t>
      </w:r>
    </w:p>
    <w:p w:rsidR="00780F2B" w:rsidRPr="0056518F" w:rsidRDefault="00780F2B" w:rsidP="00780F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Мнения татар о героях.</w:t>
      </w:r>
    </w:p>
    <w:p w:rsidR="00780F2B" w:rsidRPr="0031021C" w:rsidRDefault="00780F2B" w:rsidP="00780F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Побег</w:t>
      </w:r>
      <w:proofErr w:type="gramStart"/>
      <w:r w:rsidRPr="0031021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31021C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gramStart"/>
      <w:r w:rsidRPr="0031021C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31021C">
        <w:rPr>
          <w:rFonts w:ascii="Times New Roman" w:eastAsia="Calibri" w:hAnsi="Times New Roman" w:cs="Times New Roman"/>
          <w:b/>
          <w:sz w:val="24"/>
          <w:szCs w:val="24"/>
        </w:rPr>
        <w:t>лайд 10)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18F">
        <w:rPr>
          <w:rFonts w:ascii="Times New Roman" w:eastAsia="Calibri" w:hAnsi="Times New Roman" w:cs="Times New Roman"/>
          <w:b/>
          <w:sz w:val="24"/>
          <w:szCs w:val="24"/>
        </w:rPr>
        <w:t>Портрет: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- Найдите в тексте описание героев; </w:t>
      </w:r>
      <w:proofErr w:type="gramStart"/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Жилин мал, да удал, </w:t>
      </w:r>
      <w:proofErr w:type="spellStart"/>
      <w:r w:rsidRPr="0056518F">
        <w:rPr>
          <w:rFonts w:ascii="Times New Roman" w:eastAsia="Calibri" w:hAnsi="Times New Roman" w:cs="Times New Roman"/>
          <w:sz w:val="24"/>
          <w:szCs w:val="24"/>
        </w:rPr>
        <w:t>Костылин</w:t>
      </w:r>
      <w:proofErr w:type="spellEnd"/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 – грузный, толстый)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- О каких качествах характера героев узнаем по описанию внешности?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Жилин – удалой, смелый, отважный.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518F">
        <w:rPr>
          <w:rFonts w:ascii="Times New Roman" w:eastAsia="Calibri" w:hAnsi="Times New Roman" w:cs="Times New Roman"/>
          <w:sz w:val="24"/>
          <w:szCs w:val="24"/>
        </w:rPr>
        <w:t>Костылин</w:t>
      </w:r>
      <w:proofErr w:type="spellEnd"/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 – физически слабый человек.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18F">
        <w:rPr>
          <w:rFonts w:ascii="Times New Roman" w:eastAsia="Calibri" w:hAnsi="Times New Roman" w:cs="Times New Roman"/>
          <w:b/>
          <w:sz w:val="24"/>
          <w:szCs w:val="24"/>
        </w:rPr>
        <w:t>Поведение героев во время нападения татар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Как ведет себя </w:t>
      </w:r>
      <w:proofErr w:type="spellStart"/>
      <w:r w:rsidRPr="0056518F">
        <w:rPr>
          <w:rFonts w:ascii="Times New Roman" w:eastAsia="Calibri" w:hAnsi="Times New Roman" w:cs="Times New Roman"/>
          <w:sz w:val="24"/>
          <w:szCs w:val="24"/>
        </w:rPr>
        <w:t>Костылин</w:t>
      </w:r>
      <w:proofErr w:type="spellEnd"/>
      <w:r w:rsidRPr="0056518F">
        <w:rPr>
          <w:rFonts w:ascii="Times New Roman" w:eastAsia="Calibri" w:hAnsi="Times New Roman" w:cs="Times New Roman"/>
          <w:sz w:val="24"/>
          <w:szCs w:val="24"/>
        </w:rPr>
        <w:t>, поняв</w:t>
      </w:r>
      <w:proofErr w:type="gramStart"/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6518F">
        <w:rPr>
          <w:rFonts w:ascii="Times New Roman" w:eastAsia="Calibri" w:hAnsi="Times New Roman" w:cs="Times New Roman"/>
          <w:sz w:val="24"/>
          <w:szCs w:val="24"/>
        </w:rPr>
        <w:t>что ему грозит смертельная опасность? (испугался, оставил товарища в беде, одного без оружия)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- Как можно охарактеризовать героя в данной ситуации? (трус, предатель)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- Какое решение принимает Жилин? Зачитайте. (Решает бороться до конца</w:t>
      </w:r>
      <w:proofErr w:type="gramStart"/>
      <w:r w:rsidRPr="0056518F">
        <w:rPr>
          <w:rFonts w:ascii="Times New Roman" w:eastAsia="Calibri" w:hAnsi="Times New Roman" w:cs="Times New Roman"/>
          <w:sz w:val="24"/>
          <w:szCs w:val="24"/>
        </w:rPr>
        <w:t>:Н</w:t>
      </w:r>
      <w:proofErr w:type="gramEnd"/>
      <w:r w:rsidRPr="0056518F">
        <w:rPr>
          <w:rFonts w:ascii="Times New Roman" w:eastAsia="Calibri" w:hAnsi="Times New Roman" w:cs="Times New Roman"/>
          <w:sz w:val="24"/>
          <w:szCs w:val="24"/>
        </w:rPr>
        <w:t>е дамся же живой)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 - Что характерно для него? (решительность, смелость, способность противостоять врагу; он не из робкого десятка).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18F">
        <w:rPr>
          <w:rFonts w:ascii="Times New Roman" w:eastAsia="Calibri" w:hAnsi="Times New Roman" w:cs="Times New Roman"/>
          <w:b/>
          <w:sz w:val="24"/>
          <w:szCs w:val="24"/>
        </w:rPr>
        <w:t>Письмо о выкупе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lastRenderedPageBreak/>
        <w:t>- Почему Жилин отказался платить большой выкуп и  указал в письме неправильный адрес? (он знал, что у матери нет денег)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- Предположим, что он написал письмо. Послала бы мать деньги, несмотря на свою бедность? Да, потому что ничего нет в жизни выше и сильнее материнской любви.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 - Какие качества характера открываются в Жилине?  (</w:t>
      </w:r>
      <w:proofErr w:type="gramStart"/>
      <w:r w:rsidRPr="0056518F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 щадить чувства близких и дорогих ему людей)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- Какое решение принимает </w:t>
      </w:r>
      <w:proofErr w:type="spellStart"/>
      <w:r w:rsidRPr="0056518F">
        <w:rPr>
          <w:rFonts w:ascii="Times New Roman" w:eastAsia="Calibri" w:hAnsi="Times New Roman" w:cs="Times New Roman"/>
          <w:sz w:val="24"/>
          <w:szCs w:val="24"/>
        </w:rPr>
        <w:t>Костылин</w:t>
      </w:r>
      <w:proofErr w:type="spellEnd"/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 насчет выкупа? (</w:t>
      </w:r>
      <w:proofErr w:type="spellStart"/>
      <w:r w:rsidRPr="0056518F">
        <w:rPr>
          <w:rFonts w:ascii="Times New Roman" w:eastAsia="Calibri" w:hAnsi="Times New Roman" w:cs="Times New Roman"/>
          <w:sz w:val="24"/>
          <w:szCs w:val="24"/>
        </w:rPr>
        <w:t>Костылин</w:t>
      </w:r>
      <w:proofErr w:type="spellEnd"/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 не одно письмо написал, потому что был трусом, думал только о себе).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18F">
        <w:rPr>
          <w:rFonts w:ascii="Times New Roman" w:eastAsia="Calibri" w:hAnsi="Times New Roman" w:cs="Times New Roman"/>
          <w:b/>
          <w:sz w:val="24"/>
          <w:szCs w:val="24"/>
        </w:rPr>
        <w:t>Занятия героев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Чем занимается в плену Жилин? 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- Рукодельничает;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- Изучает местность, так как думает о побеге;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- Общается с Диной;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- Лечит людей аула.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Что скажете о нем? (мастер, умный, хитрый, находчивый; человек дела).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 w:rsidRPr="0056518F">
        <w:rPr>
          <w:rFonts w:ascii="Times New Roman" w:eastAsia="Calibri" w:hAnsi="Times New Roman" w:cs="Times New Roman"/>
          <w:sz w:val="24"/>
          <w:szCs w:val="24"/>
        </w:rPr>
        <w:t>Костылин</w:t>
      </w:r>
      <w:proofErr w:type="spellEnd"/>
      <w:r w:rsidRPr="0056518F">
        <w:rPr>
          <w:rFonts w:ascii="Times New Roman" w:eastAsia="Calibri" w:hAnsi="Times New Roman" w:cs="Times New Roman"/>
          <w:sz w:val="24"/>
          <w:szCs w:val="24"/>
        </w:rPr>
        <w:t>?: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Бездействует и стонет.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- Подтвердите сказанное о героях текстом.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18F">
        <w:rPr>
          <w:rFonts w:ascii="Times New Roman" w:eastAsia="Calibri" w:hAnsi="Times New Roman" w:cs="Times New Roman"/>
          <w:b/>
          <w:sz w:val="24"/>
          <w:szCs w:val="24"/>
        </w:rPr>
        <w:t>Мнение татар о героях.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Как татары называли </w:t>
      </w:r>
      <w:proofErr w:type="spellStart"/>
      <w:r w:rsidRPr="0056518F">
        <w:rPr>
          <w:rFonts w:ascii="Times New Roman" w:eastAsia="Calibri" w:hAnsi="Times New Roman" w:cs="Times New Roman"/>
          <w:sz w:val="24"/>
          <w:szCs w:val="24"/>
        </w:rPr>
        <w:t>Костылина</w:t>
      </w:r>
      <w:proofErr w:type="spellEnd"/>
      <w:r w:rsidRPr="0056518F">
        <w:rPr>
          <w:rFonts w:ascii="Times New Roman" w:eastAsia="Calibri" w:hAnsi="Times New Roman" w:cs="Times New Roman"/>
          <w:sz w:val="24"/>
          <w:szCs w:val="24"/>
        </w:rPr>
        <w:t>? Найдите в тексте</w:t>
      </w:r>
      <w:proofErr w:type="gramStart"/>
      <w:r w:rsidRPr="0056518F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 «смирный»)</w:t>
      </w:r>
    </w:p>
    <w:p w:rsidR="00780F2B" w:rsidRPr="0029704D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Как относились татары к Жилину, почему? Как называли его татары? Найдите в тексте. (Жилин завоевал уважение детей и взрослых</w:t>
      </w:r>
      <w:proofErr w:type="gramStart"/>
      <w:r w:rsidRPr="0056518F">
        <w:rPr>
          <w:rFonts w:ascii="Times New Roman" w:eastAsia="Calibri" w:hAnsi="Times New Roman" w:cs="Times New Roman"/>
          <w:sz w:val="24"/>
          <w:szCs w:val="24"/>
        </w:rPr>
        <w:t>:«</w:t>
      </w:r>
      <w:proofErr w:type="spellStart"/>
      <w:proofErr w:type="gramEnd"/>
      <w:r w:rsidRPr="0056518F">
        <w:rPr>
          <w:rFonts w:ascii="Times New Roman" w:eastAsia="Calibri" w:hAnsi="Times New Roman" w:cs="Times New Roman"/>
          <w:sz w:val="24"/>
          <w:szCs w:val="24"/>
        </w:rPr>
        <w:t>Корошурус</w:t>
      </w:r>
      <w:proofErr w:type="spellEnd"/>
      <w:r w:rsidRPr="0056518F">
        <w:rPr>
          <w:rFonts w:ascii="Times New Roman" w:eastAsia="Calibri" w:hAnsi="Times New Roman" w:cs="Times New Roman"/>
          <w:sz w:val="24"/>
          <w:szCs w:val="24"/>
        </w:rPr>
        <w:t>», «джигит»).</w:t>
      </w:r>
      <w:r w:rsidR="0029704D" w:rsidRPr="0029704D">
        <w:rPr>
          <w:rFonts w:ascii="Times New Roman" w:eastAsia="Calibri" w:hAnsi="Times New Roman" w:cs="Times New Roman"/>
          <w:b/>
          <w:sz w:val="24"/>
          <w:szCs w:val="24"/>
        </w:rPr>
        <w:t>( 10 мин)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18F">
        <w:rPr>
          <w:rFonts w:ascii="Times New Roman" w:eastAsia="Calibri" w:hAnsi="Times New Roman" w:cs="Times New Roman"/>
          <w:b/>
          <w:sz w:val="24"/>
          <w:szCs w:val="24"/>
        </w:rPr>
        <w:t>Побег</w:t>
      </w:r>
    </w:p>
    <w:p w:rsidR="00780F2B" w:rsidRPr="0056518F" w:rsidRDefault="00BA7B36" w:rsidP="00BA7B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376B" w:rsidRPr="0011376B">
        <w:rPr>
          <w:rFonts w:ascii="Times New Roman" w:eastAsia="Calibri" w:hAnsi="Times New Roman" w:cs="Times New Roman"/>
          <w:b/>
          <w:sz w:val="32"/>
          <w:szCs w:val="32"/>
        </w:rPr>
        <w:t>Слайд 8</w:t>
      </w:r>
      <w:r>
        <w:rPr>
          <w:rFonts w:ascii="Times New Roman" w:eastAsia="Calibri" w:hAnsi="Times New Roman" w:cs="Times New Roman"/>
          <w:sz w:val="24"/>
          <w:szCs w:val="24"/>
        </w:rPr>
        <w:t>А теперь мы посмотрим сцену побега</w:t>
      </w:r>
      <w:r w:rsidRPr="002A2708">
        <w:rPr>
          <w:rFonts w:ascii="Times New Roman" w:eastAsia="Calibri" w:hAnsi="Times New Roman" w:cs="Times New Roman"/>
          <w:sz w:val="24"/>
          <w:szCs w:val="24"/>
        </w:rPr>
        <w:t xml:space="preserve"> из художественного фильма, снятого п</w:t>
      </w:r>
      <w:r>
        <w:rPr>
          <w:rFonts w:ascii="Times New Roman" w:eastAsia="Calibri" w:hAnsi="Times New Roman" w:cs="Times New Roman"/>
          <w:sz w:val="24"/>
          <w:szCs w:val="24"/>
        </w:rPr>
        <w:t>о рассказу «Кавказский пленник». Ваша задача узнать героев и проследить, к</w:t>
      </w:r>
      <w:r w:rsidR="00780F2B" w:rsidRPr="0056518F">
        <w:rPr>
          <w:rFonts w:ascii="Times New Roman" w:eastAsia="Calibri" w:hAnsi="Times New Roman" w:cs="Times New Roman"/>
          <w:sz w:val="24"/>
          <w:szCs w:val="24"/>
        </w:rPr>
        <w:t xml:space="preserve">ак </w:t>
      </w:r>
      <w:r>
        <w:rPr>
          <w:rFonts w:ascii="Times New Roman" w:eastAsia="Calibri" w:hAnsi="Times New Roman" w:cs="Times New Roman"/>
          <w:sz w:val="24"/>
          <w:szCs w:val="24"/>
        </w:rPr>
        <w:t>они ведут себя</w:t>
      </w:r>
      <w:r w:rsidR="00780F2B" w:rsidRPr="0056518F">
        <w:rPr>
          <w:rFonts w:ascii="Times New Roman" w:eastAsia="Calibri" w:hAnsi="Times New Roman" w:cs="Times New Roman"/>
          <w:sz w:val="24"/>
          <w:szCs w:val="24"/>
        </w:rPr>
        <w:t xml:space="preserve"> во время побег</w:t>
      </w:r>
      <w:r w:rsidR="00EC1E79">
        <w:rPr>
          <w:rFonts w:ascii="Times New Roman" w:eastAsia="Calibri" w:hAnsi="Times New Roman" w:cs="Times New Roman"/>
          <w:sz w:val="24"/>
          <w:szCs w:val="24"/>
        </w:rPr>
        <w:t>а</w:t>
      </w:r>
      <w:r w:rsidR="00780F2B" w:rsidRPr="0056518F">
        <w:rPr>
          <w:rFonts w:ascii="Times New Roman" w:eastAsia="Calibri" w:hAnsi="Times New Roman" w:cs="Times New Roman"/>
          <w:sz w:val="24"/>
          <w:szCs w:val="24"/>
        </w:rPr>
        <w:t>? Расскажите об этом.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- Почему Жилин не бросил </w:t>
      </w:r>
      <w:proofErr w:type="spellStart"/>
      <w:r w:rsidRPr="0056518F">
        <w:rPr>
          <w:rFonts w:ascii="Times New Roman" w:eastAsia="Calibri" w:hAnsi="Times New Roman" w:cs="Times New Roman"/>
          <w:sz w:val="24"/>
          <w:szCs w:val="24"/>
        </w:rPr>
        <w:t>Костылина</w:t>
      </w:r>
      <w:proofErr w:type="spellEnd"/>
      <w:r w:rsidRPr="0056518F">
        <w:rPr>
          <w:rFonts w:ascii="Times New Roman" w:eastAsia="Calibri" w:hAnsi="Times New Roman" w:cs="Times New Roman"/>
          <w:sz w:val="24"/>
          <w:szCs w:val="24"/>
        </w:rPr>
        <w:t>? (настоящий офицер товарища не бросает)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- Кто виноват в том, что побег не удался? (</w:t>
      </w:r>
      <w:proofErr w:type="spellStart"/>
      <w:r w:rsidRPr="0056518F">
        <w:rPr>
          <w:rFonts w:ascii="Times New Roman" w:eastAsia="Calibri" w:hAnsi="Times New Roman" w:cs="Times New Roman"/>
          <w:sz w:val="24"/>
          <w:szCs w:val="24"/>
        </w:rPr>
        <w:t>Костылин</w:t>
      </w:r>
      <w:proofErr w:type="spellEnd"/>
      <w:r w:rsidRPr="0056518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- Какие качества характера мы запишем? </w:t>
      </w:r>
      <w:proofErr w:type="gramStart"/>
      <w:r w:rsidRPr="0056518F">
        <w:rPr>
          <w:rFonts w:ascii="Times New Roman" w:eastAsia="Calibri" w:hAnsi="Times New Roman" w:cs="Times New Roman"/>
          <w:sz w:val="24"/>
          <w:szCs w:val="24"/>
        </w:rPr>
        <w:t>(Жилин стремится уйти любой ценой.</w:t>
      </w:r>
      <w:proofErr w:type="gramEnd"/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 Он преодолевает трудный путь с терпением и выносливостью. </w:t>
      </w:r>
      <w:proofErr w:type="spellStart"/>
      <w:proofErr w:type="gramStart"/>
      <w:r w:rsidRPr="0056518F">
        <w:rPr>
          <w:rFonts w:ascii="Times New Roman" w:eastAsia="Calibri" w:hAnsi="Times New Roman" w:cs="Times New Roman"/>
          <w:sz w:val="24"/>
          <w:szCs w:val="24"/>
        </w:rPr>
        <w:t>Костылин</w:t>
      </w:r>
      <w:proofErr w:type="spellEnd"/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 же все время «кряхтит да охает», а потом совсем отказывается идти, слабый, малодушный)</w:t>
      </w:r>
      <w:proofErr w:type="gramEnd"/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Жилин проявляет волю, мужество, находчивость, стойкость, активно борется.</w:t>
      </w:r>
    </w:p>
    <w:p w:rsidR="00780F2B" w:rsidRPr="0056518F" w:rsidRDefault="00780F2B" w:rsidP="00780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518F">
        <w:rPr>
          <w:rFonts w:ascii="Times New Roman" w:eastAsia="Calibri" w:hAnsi="Times New Roman" w:cs="Times New Roman"/>
          <w:sz w:val="24"/>
          <w:szCs w:val="24"/>
        </w:rPr>
        <w:t>Костылин</w:t>
      </w:r>
      <w:proofErr w:type="spellEnd"/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 – обуза; страдает, проявляет эгоизм, слабость.</w:t>
      </w:r>
      <w:proofErr w:type="gramStart"/>
      <w:r w:rsidR="0029704D" w:rsidRPr="0029704D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29704D" w:rsidRPr="0029704D">
        <w:rPr>
          <w:rFonts w:ascii="Times New Roman" w:eastAsia="Calibri" w:hAnsi="Times New Roman" w:cs="Times New Roman"/>
          <w:b/>
          <w:sz w:val="24"/>
          <w:szCs w:val="24"/>
        </w:rPr>
        <w:t>5 мин)</w:t>
      </w:r>
    </w:p>
    <w:p w:rsidR="00443883" w:rsidRDefault="00443883" w:rsidP="005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11E4" w:rsidRPr="0056518F" w:rsidRDefault="0020179F" w:rsidP="005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5C59" w:rsidRPr="0056518F">
        <w:rPr>
          <w:rFonts w:ascii="Times New Roman" w:eastAsia="Calibri" w:hAnsi="Times New Roman" w:cs="Times New Roman"/>
          <w:sz w:val="24"/>
          <w:szCs w:val="24"/>
        </w:rPr>
        <w:t xml:space="preserve">Давайте подумаем, почему автор наделил наших героев такими фамилиями? От какого слова, на ваш взгляд произошла фамилия Жилин? (от слова жила). </w:t>
      </w:r>
      <w:r w:rsidR="000A11E4" w:rsidRPr="0056518F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 w:rsidR="000A11E4" w:rsidRPr="0056518F">
        <w:rPr>
          <w:rFonts w:ascii="Times New Roman" w:eastAsia="Calibri" w:hAnsi="Times New Roman" w:cs="Times New Roman"/>
          <w:sz w:val="24"/>
          <w:szCs w:val="24"/>
        </w:rPr>
        <w:t>Костылин</w:t>
      </w:r>
      <w:proofErr w:type="spellEnd"/>
      <w:r w:rsidR="000A11E4" w:rsidRPr="0056518F">
        <w:rPr>
          <w:rFonts w:ascii="Times New Roman" w:eastAsia="Calibri" w:hAnsi="Times New Roman" w:cs="Times New Roman"/>
          <w:sz w:val="24"/>
          <w:szCs w:val="24"/>
        </w:rPr>
        <w:t>? (от слова костыль).</w:t>
      </w:r>
    </w:p>
    <w:p w:rsidR="000A11E4" w:rsidRPr="0056518F" w:rsidRDefault="000A11E4" w:rsidP="005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- Сейчас я вам предлагаю поработать в паре. Обратитесь к словарной статье на обратной стороне ваших рабочих листов. Ребята первого варианта познакомятся со значением слова «жила», а ребята второго варианта -  со значением слова «костыль». И</w:t>
      </w:r>
      <w:r w:rsidR="00EF67A1">
        <w:rPr>
          <w:rFonts w:ascii="Times New Roman" w:eastAsia="Calibri" w:hAnsi="Times New Roman" w:cs="Times New Roman"/>
          <w:sz w:val="24"/>
          <w:szCs w:val="24"/>
        </w:rPr>
        <w:t xml:space="preserve"> расскажите друг другу</w:t>
      </w:r>
      <w:r w:rsidR="00063521">
        <w:rPr>
          <w:rFonts w:ascii="Times New Roman" w:eastAsia="Calibri" w:hAnsi="Times New Roman" w:cs="Times New Roman"/>
          <w:sz w:val="24"/>
          <w:szCs w:val="24"/>
        </w:rPr>
        <w:t>, что означают фамилии героев</w:t>
      </w:r>
      <w:r w:rsidRPr="0056518F">
        <w:rPr>
          <w:rFonts w:ascii="Times New Roman" w:eastAsia="Calibri" w:hAnsi="Times New Roman" w:cs="Times New Roman"/>
          <w:sz w:val="24"/>
          <w:szCs w:val="24"/>
        </w:rPr>
        <w:t>.</w:t>
      </w:r>
      <w:r w:rsidR="00EF67A1">
        <w:rPr>
          <w:rFonts w:ascii="Times New Roman" w:eastAsia="Calibri" w:hAnsi="Times New Roman" w:cs="Times New Roman"/>
          <w:sz w:val="24"/>
          <w:szCs w:val="24"/>
        </w:rPr>
        <w:t xml:space="preserve"> Начнет тот, кто первым будет готов.</w:t>
      </w:r>
    </w:p>
    <w:p w:rsidR="000A11E4" w:rsidRPr="0056518F" w:rsidRDefault="000A11E4" w:rsidP="005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 xml:space="preserve">- Итак, (назвать имя ребенка со второго варианта), что означает фамилия Жилин? О чем вам рассказал ваш партнер? (назвать ребенка с первого варианта), что означает фамилия </w:t>
      </w:r>
      <w:proofErr w:type="spellStart"/>
      <w:r w:rsidRPr="0056518F">
        <w:rPr>
          <w:rFonts w:ascii="Times New Roman" w:eastAsia="Calibri" w:hAnsi="Times New Roman" w:cs="Times New Roman"/>
          <w:sz w:val="24"/>
          <w:szCs w:val="24"/>
        </w:rPr>
        <w:t>Костылин</w:t>
      </w:r>
      <w:proofErr w:type="spellEnd"/>
      <w:r w:rsidRPr="0056518F">
        <w:rPr>
          <w:rFonts w:ascii="Times New Roman" w:eastAsia="Calibri" w:hAnsi="Times New Roman" w:cs="Times New Roman"/>
          <w:sz w:val="24"/>
          <w:szCs w:val="24"/>
        </w:rPr>
        <w:t>? О чем вам рассказал ваш партнер?</w:t>
      </w:r>
    </w:p>
    <w:p w:rsidR="0020179F" w:rsidRPr="0056518F" w:rsidRDefault="00155150" w:rsidP="0056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8F">
        <w:rPr>
          <w:rFonts w:ascii="Times New Roman" w:eastAsia="Calibri" w:hAnsi="Times New Roman" w:cs="Times New Roman"/>
          <w:sz w:val="24"/>
          <w:szCs w:val="24"/>
        </w:rPr>
        <w:t>Жила - кровеносные сосуды, сухожилия</w:t>
      </w:r>
      <w:r w:rsidR="00E41D08" w:rsidRPr="0056518F">
        <w:rPr>
          <w:rFonts w:ascii="Times New Roman" w:eastAsia="Calibri" w:hAnsi="Times New Roman" w:cs="Times New Roman"/>
          <w:sz w:val="24"/>
          <w:szCs w:val="24"/>
        </w:rPr>
        <w:t>.</w:t>
      </w:r>
      <w:r w:rsidR="00975C97"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герой – жилистый человек. Как еще можно сказать? </w:t>
      </w:r>
      <w:r w:rsidR="00975C97" w:rsidRPr="005651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(Сухощавый, крепкий, выносливый).</w:t>
      </w:r>
      <w:r w:rsidR="00975C97"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975C97"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ФамилияКостылин</w:t>
      </w:r>
      <w:proofErr w:type="spellEnd"/>
      <w:r w:rsidR="00975C97"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слова костыль.</w:t>
      </w:r>
    </w:p>
    <w:p w:rsidR="00443883" w:rsidRPr="00E54238" w:rsidRDefault="00975C97" w:rsidP="00E542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костыль? </w:t>
      </w:r>
      <w:r w:rsidRPr="005651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(Палка, служащая опорой при ходьбе хромым или людям с больными ногами). </w:t>
      </w:r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Какой наш герой? </w:t>
      </w:r>
      <w:r w:rsidRPr="005651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(Слабый).</w:t>
      </w:r>
    </w:p>
    <w:p w:rsidR="002545F2" w:rsidRDefault="002545F2" w:rsidP="0056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9F" w:rsidRPr="0056518F" w:rsidRDefault="0020179F" w:rsidP="0056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Итак, можем ли мы сказать, что </w:t>
      </w:r>
      <w:r w:rsidR="00F9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абсолютно разные? Да, </w:t>
      </w:r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противопоставляет героев, использует литературный прием, который называется антитеза.</w:t>
      </w:r>
    </w:p>
    <w:p w:rsidR="0020179F" w:rsidRPr="009D3BED" w:rsidRDefault="0020179F" w:rsidP="0056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Антитеза – противопоставление</w:t>
      </w:r>
      <w:proofErr w:type="gramStart"/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3BED" w:rsidRPr="009D3B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End"/>
      <w:r w:rsidR="009D3BED" w:rsidRPr="009D3B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9</w:t>
      </w:r>
      <w:r w:rsidR="005B0A63" w:rsidRPr="009D3B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443883" w:rsidRDefault="00443883" w:rsidP="0056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7B9" w:rsidRPr="0056518F" w:rsidRDefault="006807B9" w:rsidP="0056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Вернемся к вопросу нашего урока: </w:t>
      </w:r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Почему, рассказывая о судьбе двух русских офицеров, Л.Н.Толстой в заглавии говорит об одном человеке? Кого писатель имеет в виду?</w:t>
      </w:r>
      <w:r w:rsidR="00995B8D"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Кто, по мнению автора, кавказский пленник?</w:t>
      </w:r>
    </w:p>
    <w:p w:rsidR="00443883" w:rsidRDefault="00560588" w:rsidP="0056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Речь идёт о Жилине. </w:t>
      </w:r>
      <w:r w:rsidRPr="00565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Жилина выручает терпение, выносливость, хитрос</w:t>
      </w:r>
      <w:r w:rsidR="00473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ть, смелость,</w:t>
      </w:r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находчивость. </w:t>
      </w:r>
      <w:r w:rsidR="00473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 добр</w:t>
      </w:r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окружающим. </w:t>
      </w:r>
      <w:proofErr w:type="gramStart"/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Силён</w:t>
      </w:r>
      <w:proofErr w:type="gramEnd"/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духом. И это главное. Именно эту мысль, прежде всего, хочет донести до читателей автор.</w:t>
      </w:r>
    </w:p>
    <w:p w:rsidR="00560588" w:rsidRPr="0056518F" w:rsidRDefault="007A037B" w:rsidP="0056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proofErr w:type="spellStart"/>
      <w:r w:rsidR="00560588" w:rsidRPr="00565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Костылин</w:t>
      </w:r>
      <w:proofErr w:type="spellEnd"/>
      <w:r w:rsidR="00560588" w:rsidRPr="00565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проявляет каких-либо действий к тому, чтобы ценой собственных усилий освободиться из плена, хотя ему тоже хочется вырваться из плена.</w:t>
      </w:r>
    </w:p>
    <w:p w:rsidR="00EF67A1" w:rsidRDefault="00EF67A1" w:rsidP="0056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BE8" w:rsidRPr="0056518F" w:rsidRDefault="00995BE8" w:rsidP="0056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Жилин не захотел после освобождения отправиться к матери, а остался на Кавказе?</w:t>
      </w:r>
    </w:p>
    <w:p w:rsidR="00995BE8" w:rsidRPr="0056518F" w:rsidRDefault="00995BE8" w:rsidP="0024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7DB2"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="006807B9"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ПЛЕННИК</w:t>
      </w:r>
      <w:r w:rsidR="0024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многозначное, одно из его значений – пленить, то есть покорить, очаровать.</w:t>
      </w:r>
    </w:p>
    <w:p w:rsidR="0054683F" w:rsidRPr="0056518F" w:rsidRDefault="00246280" w:rsidP="0056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83F"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 остался служить на Кавказе, потому что был пленен его красотой.</w:t>
      </w:r>
    </w:p>
    <w:p w:rsidR="006807B9" w:rsidRPr="0056518F" w:rsidRDefault="0054683F" w:rsidP="0056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07B9"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Пленник Кавказа – человек, связанный с Кавказом, привлеченный им: «Нет уж видно не судьба моя. И остался служить на Кавказе». Он пленен Кавказом, пленен горами. Судьба Жилина – оставаться на Кавказе. И он примиряется со своей судьбой. Он решает остаться кавказским пленником.</w:t>
      </w:r>
    </w:p>
    <w:p w:rsidR="00CC24E3" w:rsidRDefault="00CC24E3" w:rsidP="0056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4B" w:rsidRPr="0029704D" w:rsidRDefault="00CC24E3" w:rsidP="0056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можно идею произведения связать с той или иной пословицей, и мы тоже попробуем выполнить такую работу.</w:t>
      </w:r>
      <w:proofErr w:type="gramStart"/>
      <w:r w:rsidR="0029704D" w:rsidRPr="00297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29704D" w:rsidRPr="00297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мин)</w:t>
      </w:r>
    </w:p>
    <w:p w:rsidR="000359A0" w:rsidRPr="0056518F" w:rsidRDefault="000359A0" w:rsidP="0056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посмотрите, пожалуйста, на </w:t>
      </w:r>
      <w:r w:rsidRPr="00310C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</w:t>
      </w:r>
      <w:r w:rsidR="00310CF0" w:rsidRPr="00310C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10</w:t>
      </w:r>
      <w:r w:rsidRPr="0056518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запишите пословицу, которая подходит к произведению Л.Н. Толстого «Кавказский пленник».</w:t>
      </w:r>
    </w:p>
    <w:p w:rsidR="000359A0" w:rsidRPr="00605076" w:rsidRDefault="00B658A4" w:rsidP="0056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Сиди у моря – жди погоды</w:t>
      </w:r>
      <w:r w:rsidR="00605076" w:rsidRPr="0060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58A4" w:rsidRPr="00605076" w:rsidRDefault="00B658A4" w:rsidP="005651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0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6050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Кто друг другу помогает, тот врага одолевает.</w:t>
      </w:r>
    </w:p>
    <w:p w:rsidR="00B658A4" w:rsidRPr="00605076" w:rsidRDefault="00B658A4" w:rsidP="005651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050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3. </w:t>
      </w:r>
      <w:r w:rsidRPr="0060507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Кто привык трудиться, тому без дела не сидится.</w:t>
      </w:r>
    </w:p>
    <w:p w:rsidR="00B658A4" w:rsidRDefault="00B658A4" w:rsidP="005651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605076">
        <w:rPr>
          <w:rFonts w:ascii="Times New Roman" w:hAnsi="Times New Roman" w:cs="Times New Roman"/>
          <w:b/>
          <w:color w:val="000000"/>
          <w:sz w:val="24"/>
          <w:szCs w:val="24"/>
        </w:rPr>
        <w:t>Распутья бояться, так и в путь не ходить.</w:t>
      </w:r>
    </w:p>
    <w:p w:rsidR="00DB50D8" w:rsidRDefault="00DB50D8" w:rsidP="005651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3EF7" w:rsidRPr="00605076" w:rsidRDefault="00E03EF7" w:rsidP="0056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Обратите внимание, в классе 4 угла,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соответствуют номерам пословиц. Встаньте, пожалуйста, задвиньте стульчики и подойдите к номеру того угла, который соответствует выбранной вами пословице.</w:t>
      </w:r>
    </w:p>
    <w:p w:rsidR="00E03EF7" w:rsidRDefault="005B1DD4" w:rsidP="0056518F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Найдите</w:t>
      </w:r>
      <w:r w:rsidR="002E026A">
        <w:rPr>
          <w:color w:val="000000"/>
        </w:rPr>
        <w:t xml:space="preserve"> пару и р</w:t>
      </w:r>
      <w:r>
        <w:rPr>
          <w:color w:val="000000"/>
        </w:rPr>
        <w:t>асскажите друг другу, почему вы</w:t>
      </w:r>
      <w:r w:rsidR="002E026A">
        <w:rPr>
          <w:color w:val="000000"/>
        </w:rPr>
        <w:t xml:space="preserve"> выбрали именно эту пословицу. Ребята, кто хочет поделиться своим мнением (1, 2, 3, 4 угол).</w:t>
      </w:r>
    </w:p>
    <w:p w:rsidR="002E026A" w:rsidRDefault="00344481" w:rsidP="0056518F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Вы все правы, каждая из этих </w:t>
      </w:r>
      <w:proofErr w:type="gramStart"/>
      <w:r>
        <w:rPr>
          <w:color w:val="000000"/>
        </w:rPr>
        <w:t>пословиц</w:t>
      </w:r>
      <w:proofErr w:type="gramEnd"/>
      <w:r>
        <w:rPr>
          <w:color w:val="000000"/>
        </w:rPr>
        <w:t xml:space="preserve"> так или иначе связана с рассказом Л.Н. Толстого «Кавказский пленник».</w:t>
      </w:r>
    </w:p>
    <w:p w:rsidR="00423F4D" w:rsidRPr="0056518F" w:rsidRDefault="000359A0" w:rsidP="0056518F">
      <w:pPr>
        <w:pStyle w:val="a9"/>
        <w:spacing w:before="0" w:beforeAutospacing="0" w:after="0" w:afterAutospacing="0"/>
        <w:rPr>
          <w:color w:val="000000"/>
        </w:rPr>
      </w:pPr>
      <w:r w:rsidRPr="0056518F">
        <w:rPr>
          <w:color w:val="000000"/>
        </w:rPr>
        <w:t>- Ребята, я дум</w:t>
      </w:r>
      <w:r w:rsidR="001C6B95">
        <w:rPr>
          <w:color w:val="000000"/>
        </w:rPr>
        <w:t xml:space="preserve">аю, рассказ </w:t>
      </w:r>
      <w:r w:rsidRPr="0056518F">
        <w:rPr>
          <w:color w:val="000000"/>
        </w:rPr>
        <w:t xml:space="preserve"> никого не оставил равнодушным. Хочется верить, что на примере героя рассказа Жилина вы будете расти добрыми, трудолюбивыми, смелыми, друг друга в беде не бросите, б</w:t>
      </w:r>
      <w:r w:rsidR="001C6B95">
        <w:rPr>
          <w:color w:val="000000"/>
        </w:rPr>
        <w:t xml:space="preserve">удете  любить </w:t>
      </w:r>
      <w:proofErr w:type="gramStart"/>
      <w:r w:rsidR="001C6B95">
        <w:rPr>
          <w:color w:val="000000"/>
        </w:rPr>
        <w:t>своих</w:t>
      </w:r>
      <w:proofErr w:type="gramEnd"/>
      <w:r w:rsidR="001C6B95">
        <w:rPr>
          <w:color w:val="000000"/>
        </w:rPr>
        <w:t xml:space="preserve"> близких.</w:t>
      </w:r>
    </w:p>
    <w:p w:rsidR="000359A0" w:rsidRPr="0029704D" w:rsidRDefault="00664D71" w:rsidP="0056518F">
      <w:pPr>
        <w:pStyle w:val="a9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- </w:t>
      </w:r>
      <w:r w:rsidR="000359A0" w:rsidRPr="0056518F">
        <w:rPr>
          <w:color w:val="000000"/>
        </w:rPr>
        <w:t xml:space="preserve">Спасибо за вашу работу на уроке, </w:t>
      </w:r>
      <w:r w:rsidR="00B658A4" w:rsidRPr="0056518F">
        <w:rPr>
          <w:color w:val="000000"/>
        </w:rPr>
        <w:t xml:space="preserve"> особо я хочу поблагодарить активных участников, </w:t>
      </w:r>
      <w:r w:rsidR="000359A0" w:rsidRPr="0056518F">
        <w:rPr>
          <w:color w:val="000000"/>
        </w:rPr>
        <w:t>добра вам и справедливости.</w:t>
      </w:r>
      <w:proofErr w:type="gramStart"/>
      <w:r w:rsidR="0029704D" w:rsidRPr="0029704D">
        <w:rPr>
          <w:b/>
          <w:color w:val="000000"/>
        </w:rPr>
        <w:t xml:space="preserve">( </w:t>
      </w:r>
      <w:proofErr w:type="gramEnd"/>
      <w:r w:rsidR="0029704D" w:rsidRPr="0029704D">
        <w:rPr>
          <w:b/>
          <w:color w:val="000000"/>
        </w:rPr>
        <w:t>5 мин)</w:t>
      </w:r>
    </w:p>
    <w:p w:rsidR="00A66DCC" w:rsidRDefault="00A66DCC" w:rsidP="00201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DCC" w:rsidRDefault="00A66DCC" w:rsidP="00201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3F" w:rsidRDefault="0054683F" w:rsidP="00A66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E3" w:rsidRDefault="00D001E3" w:rsidP="00A66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01E3" w:rsidSect="00AB35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3C2" w:rsidRDefault="00A573C2" w:rsidP="007D1648">
      <w:pPr>
        <w:spacing w:after="0" w:line="240" w:lineRule="auto"/>
      </w:pPr>
      <w:r>
        <w:separator/>
      </w:r>
    </w:p>
  </w:endnote>
  <w:endnote w:type="continuationSeparator" w:id="1">
    <w:p w:rsidR="00A573C2" w:rsidRDefault="00A573C2" w:rsidP="007D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3C2" w:rsidRDefault="00A573C2" w:rsidP="007D1648">
      <w:pPr>
        <w:spacing w:after="0" w:line="240" w:lineRule="auto"/>
      </w:pPr>
      <w:r>
        <w:separator/>
      </w:r>
    </w:p>
  </w:footnote>
  <w:footnote w:type="continuationSeparator" w:id="1">
    <w:p w:rsidR="00A573C2" w:rsidRDefault="00A573C2" w:rsidP="007D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891"/>
    <w:multiLevelType w:val="hybridMultilevel"/>
    <w:tmpl w:val="850EF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2F02"/>
    <w:multiLevelType w:val="hybridMultilevel"/>
    <w:tmpl w:val="2AB49E12"/>
    <w:lvl w:ilvl="0" w:tplc="B1827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5F2D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3800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CE6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989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E9A6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8C8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DA6D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9DC5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61A5D5C"/>
    <w:multiLevelType w:val="hybridMultilevel"/>
    <w:tmpl w:val="FF38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433C6"/>
    <w:multiLevelType w:val="hybridMultilevel"/>
    <w:tmpl w:val="C8B8D12C"/>
    <w:lvl w:ilvl="0" w:tplc="05944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F40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7489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442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4F60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FCF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4A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3E8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0AA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5C627888"/>
    <w:multiLevelType w:val="hybridMultilevel"/>
    <w:tmpl w:val="C5AC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35789"/>
    <w:multiLevelType w:val="hybridMultilevel"/>
    <w:tmpl w:val="F3860D4C"/>
    <w:lvl w:ilvl="0" w:tplc="8758D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62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6C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8A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8B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83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00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80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888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584BF0"/>
    <w:rsid w:val="00003A2F"/>
    <w:rsid w:val="00022A84"/>
    <w:rsid w:val="00031705"/>
    <w:rsid w:val="00032ED7"/>
    <w:rsid w:val="000359A0"/>
    <w:rsid w:val="00063521"/>
    <w:rsid w:val="000918AD"/>
    <w:rsid w:val="00091E0A"/>
    <w:rsid w:val="0009281E"/>
    <w:rsid w:val="000A11E4"/>
    <w:rsid w:val="000A25C0"/>
    <w:rsid w:val="000D55D4"/>
    <w:rsid w:val="000E4C0C"/>
    <w:rsid w:val="000E5567"/>
    <w:rsid w:val="0011376B"/>
    <w:rsid w:val="00125764"/>
    <w:rsid w:val="0015257D"/>
    <w:rsid w:val="00155150"/>
    <w:rsid w:val="00162A65"/>
    <w:rsid w:val="0017788E"/>
    <w:rsid w:val="0018221C"/>
    <w:rsid w:val="001936CF"/>
    <w:rsid w:val="00196748"/>
    <w:rsid w:val="00196CE3"/>
    <w:rsid w:val="001A2F4B"/>
    <w:rsid w:val="001C0032"/>
    <w:rsid w:val="001C6B95"/>
    <w:rsid w:val="001D3293"/>
    <w:rsid w:val="001D4104"/>
    <w:rsid w:val="001F3DDB"/>
    <w:rsid w:val="0020179F"/>
    <w:rsid w:val="00213D32"/>
    <w:rsid w:val="0022286A"/>
    <w:rsid w:val="00240DAE"/>
    <w:rsid w:val="00246280"/>
    <w:rsid w:val="002463EE"/>
    <w:rsid w:val="002545F2"/>
    <w:rsid w:val="0029704D"/>
    <w:rsid w:val="00297EDF"/>
    <w:rsid w:val="002A2708"/>
    <w:rsid w:val="002C15B0"/>
    <w:rsid w:val="002E026A"/>
    <w:rsid w:val="002E3FF4"/>
    <w:rsid w:val="003062BC"/>
    <w:rsid w:val="0031021C"/>
    <w:rsid w:val="00310CF0"/>
    <w:rsid w:val="00320759"/>
    <w:rsid w:val="0033029A"/>
    <w:rsid w:val="00331C6F"/>
    <w:rsid w:val="00340FAA"/>
    <w:rsid w:val="00344481"/>
    <w:rsid w:val="00367308"/>
    <w:rsid w:val="00382BC5"/>
    <w:rsid w:val="0038575E"/>
    <w:rsid w:val="003A1649"/>
    <w:rsid w:val="003C6340"/>
    <w:rsid w:val="003D4E69"/>
    <w:rsid w:val="003D5D2D"/>
    <w:rsid w:val="004046A4"/>
    <w:rsid w:val="00414BA9"/>
    <w:rsid w:val="00423F4D"/>
    <w:rsid w:val="004258F6"/>
    <w:rsid w:val="004307A5"/>
    <w:rsid w:val="00443883"/>
    <w:rsid w:val="00457F87"/>
    <w:rsid w:val="0047323F"/>
    <w:rsid w:val="004776D8"/>
    <w:rsid w:val="00484A58"/>
    <w:rsid w:val="00491A84"/>
    <w:rsid w:val="004B2397"/>
    <w:rsid w:val="004C29BE"/>
    <w:rsid w:val="004F3177"/>
    <w:rsid w:val="00501100"/>
    <w:rsid w:val="005051C9"/>
    <w:rsid w:val="00537931"/>
    <w:rsid w:val="0054683F"/>
    <w:rsid w:val="00560588"/>
    <w:rsid w:val="0056518F"/>
    <w:rsid w:val="00567074"/>
    <w:rsid w:val="00584BF0"/>
    <w:rsid w:val="0058790A"/>
    <w:rsid w:val="0059536F"/>
    <w:rsid w:val="005B0A63"/>
    <w:rsid w:val="005B1DD4"/>
    <w:rsid w:val="005B78BC"/>
    <w:rsid w:val="005D14A4"/>
    <w:rsid w:val="005E2A53"/>
    <w:rsid w:val="005F0DEA"/>
    <w:rsid w:val="00605076"/>
    <w:rsid w:val="006304C6"/>
    <w:rsid w:val="00635007"/>
    <w:rsid w:val="0063604D"/>
    <w:rsid w:val="0063765F"/>
    <w:rsid w:val="00644C1B"/>
    <w:rsid w:val="00664D71"/>
    <w:rsid w:val="00671ED7"/>
    <w:rsid w:val="006807B9"/>
    <w:rsid w:val="006A4D9D"/>
    <w:rsid w:val="006C71AE"/>
    <w:rsid w:val="006E5F81"/>
    <w:rsid w:val="00704F41"/>
    <w:rsid w:val="0071253E"/>
    <w:rsid w:val="00742DD0"/>
    <w:rsid w:val="00755DA7"/>
    <w:rsid w:val="00757138"/>
    <w:rsid w:val="007762BE"/>
    <w:rsid w:val="00780F2B"/>
    <w:rsid w:val="007A037B"/>
    <w:rsid w:val="007A547A"/>
    <w:rsid w:val="007D1648"/>
    <w:rsid w:val="007D62DD"/>
    <w:rsid w:val="007E6C1E"/>
    <w:rsid w:val="00803CDD"/>
    <w:rsid w:val="00814274"/>
    <w:rsid w:val="008167F1"/>
    <w:rsid w:val="00822B61"/>
    <w:rsid w:val="008243EA"/>
    <w:rsid w:val="00825992"/>
    <w:rsid w:val="0082732F"/>
    <w:rsid w:val="00845C59"/>
    <w:rsid w:val="0084628C"/>
    <w:rsid w:val="00846C04"/>
    <w:rsid w:val="00886703"/>
    <w:rsid w:val="008C68BF"/>
    <w:rsid w:val="008F3D6A"/>
    <w:rsid w:val="00936A70"/>
    <w:rsid w:val="00951CE0"/>
    <w:rsid w:val="00954215"/>
    <w:rsid w:val="00963FFB"/>
    <w:rsid w:val="00975C97"/>
    <w:rsid w:val="00976CD9"/>
    <w:rsid w:val="00980B22"/>
    <w:rsid w:val="009959EE"/>
    <w:rsid w:val="00995B8D"/>
    <w:rsid w:val="00995BE8"/>
    <w:rsid w:val="009A33C1"/>
    <w:rsid w:val="009A5C9A"/>
    <w:rsid w:val="009B5D9B"/>
    <w:rsid w:val="009D3BED"/>
    <w:rsid w:val="009D735A"/>
    <w:rsid w:val="009E58AD"/>
    <w:rsid w:val="009F2512"/>
    <w:rsid w:val="009F5AC2"/>
    <w:rsid w:val="00A17EE6"/>
    <w:rsid w:val="00A24A5E"/>
    <w:rsid w:val="00A30D3A"/>
    <w:rsid w:val="00A573C2"/>
    <w:rsid w:val="00A66DCC"/>
    <w:rsid w:val="00A74B79"/>
    <w:rsid w:val="00A8028C"/>
    <w:rsid w:val="00AA5281"/>
    <w:rsid w:val="00AB34FF"/>
    <w:rsid w:val="00AB359E"/>
    <w:rsid w:val="00AB3E7A"/>
    <w:rsid w:val="00AE52D6"/>
    <w:rsid w:val="00B37DB2"/>
    <w:rsid w:val="00B40D16"/>
    <w:rsid w:val="00B42598"/>
    <w:rsid w:val="00B52513"/>
    <w:rsid w:val="00B658A4"/>
    <w:rsid w:val="00B66013"/>
    <w:rsid w:val="00BA24AE"/>
    <w:rsid w:val="00BA321A"/>
    <w:rsid w:val="00BA7B36"/>
    <w:rsid w:val="00BB197D"/>
    <w:rsid w:val="00BD07AA"/>
    <w:rsid w:val="00BD1CF7"/>
    <w:rsid w:val="00BD4B95"/>
    <w:rsid w:val="00BD7174"/>
    <w:rsid w:val="00BF0A32"/>
    <w:rsid w:val="00BF6138"/>
    <w:rsid w:val="00BF73BB"/>
    <w:rsid w:val="00C22CEE"/>
    <w:rsid w:val="00C31D3A"/>
    <w:rsid w:val="00C42331"/>
    <w:rsid w:val="00C53C60"/>
    <w:rsid w:val="00C728C9"/>
    <w:rsid w:val="00C801E7"/>
    <w:rsid w:val="00C90D9B"/>
    <w:rsid w:val="00C91F1E"/>
    <w:rsid w:val="00C95594"/>
    <w:rsid w:val="00CA48D0"/>
    <w:rsid w:val="00CA603A"/>
    <w:rsid w:val="00CC24E3"/>
    <w:rsid w:val="00CC7437"/>
    <w:rsid w:val="00CD25C8"/>
    <w:rsid w:val="00CE5B0E"/>
    <w:rsid w:val="00D001E3"/>
    <w:rsid w:val="00D4077B"/>
    <w:rsid w:val="00D81470"/>
    <w:rsid w:val="00D974B1"/>
    <w:rsid w:val="00DB50D8"/>
    <w:rsid w:val="00DB6703"/>
    <w:rsid w:val="00DD16B1"/>
    <w:rsid w:val="00E03EF7"/>
    <w:rsid w:val="00E41D08"/>
    <w:rsid w:val="00E54238"/>
    <w:rsid w:val="00E607AF"/>
    <w:rsid w:val="00E61F3E"/>
    <w:rsid w:val="00EA043A"/>
    <w:rsid w:val="00EB084B"/>
    <w:rsid w:val="00EB1D68"/>
    <w:rsid w:val="00EC11F0"/>
    <w:rsid w:val="00EC1E79"/>
    <w:rsid w:val="00EC2C07"/>
    <w:rsid w:val="00EF67A1"/>
    <w:rsid w:val="00F21B61"/>
    <w:rsid w:val="00F31C20"/>
    <w:rsid w:val="00F371B6"/>
    <w:rsid w:val="00F5731F"/>
    <w:rsid w:val="00F62C1F"/>
    <w:rsid w:val="00F6786A"/>
    <w:rsid w:val="00F70AF1"/>
    <w:rsid w:val="00F71EFB"/>
    <w:rsid w:val="00F93B4E"/>
    <w:rsid w:val="00FA7C61"/>
    <w:rsid w:val="00FB4FF1"/>
    <w:rsid w:val="00FB6680"/>
    <w:rsid w:val="00FC5653"/>
    <w:rsid w:val="00FD4400"/>
    <w:rsid w:val="00FE39E8"/>
    <w:rsid w:val="00FE46D0"/>
    <w:rsid w:val="00FE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86A"/>
    <w:pPr>
      <w:ind w:left="720"/>
      <w:contextualSpacing/>
    </w:pPr>
  </w:style>
  <w:style w:type="paragraph" w:customStyle="1" w:styleId="western">
    <w:name w:val="western"/>
    <w:basedOn w:val="a"/>
    <w:rsid w:val="00A8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648"/>
  </w:style>
  <w:style w:type="paragraph" w:styleId="a7">
    <w:name w:val="footer"/>
    <w:basedOn w:val="a"/>
    <w:link w:val="a8"/>
    <w:uiPriority w:val="99"/>
    <w:unhideWhenUsed/>
    <w:rsid w:val="007D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648"/>
  </w:style>
  <w:style w:type="paragraph" w:styleId="a9">
    <w:name w:val="Normal (Web)"/>
    <w:basedOn w:val="a"/>
    <w:uiPriority w:val="99"/>
    <w:semiHidden/>
    <w:unhideWhenUsed/>
    <w:rsid w:val="0038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66013"/>
  </w:style>
  <w:style w:type="paragraph" w:styleId="aa">
    <w:name w:val="Balloon Text"/>
    <w:basedOn w:val="a"/>
    <w:link w:val="ab"/>
    <w:uiPriority w:val="99"/>
    <w:semiHidden/>
    <w:unhideWhenUsed/>
    <w:rsid w:val="0033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86A"/>
    <w:pPr>
      <w:ind w:left="720"/>
      <w:contextualSpacing/>
    </w:pPr>
  </w:style>
  <w:style w:type="paragraph" w:customStyle="1" w:styleId="western">
    <w:name w:val="western"/>
    <w:basedOn w:val="a"/>
    <w:rsid w:val="00A8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648"/>
  </w:style>
  <w:style w:type="paragraph" w:styleId="a7">
    <w:name w:val="footer"/>
    <w:basedOn w:val="a"/>
    <w:link w:val="a8"/>
    <w:uiPriority w:val="99"/>
    <w:unhideWhenUsed/>
    <w:rsid w:val="007D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648"/>
  </w:style>
  <w:style w:type="paragraph" w:styleId="a9">
    <w:name w:val="Normal (Web)"/>
    <w:basedOn w:val="a"/>
    <w:uiPriority w:val="99"/>
    <w:semiHidden/>
    <w:unhideWhenUsed/>
    <w:rsid w:val="0038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66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3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7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1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6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03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92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6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1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1622">
          <w:marLeft w:val="57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822">
          <w:marLeft w:val="57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40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5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Франк</dc:creator>
  <cp:keywords/>
  <dc:description/>
  <cp:lastModifiedBy>Lenovo</cp:lastModifiedBy>
  <cp:revision>243</cp:revision>
  <cp:lastPrinted>2019-02-07T15:22:00Z</cp:lastPrinted>
  <dcterms:created xsi:type="dcterms:W3CDTF">2019-01-04T10:11:00Z</dcterms:created>
  <dcterms:modified xsi:type="dcterms:W3CDTF">2020-04-15T16:57:00Z</dcterms:modified>
</cp:coreProperties>
</file>